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CC86" w14:textId="4F1ECBE3" w:rsidR="00F00FCF" w:rsidRDefault="00517EE1" w:rsidP="06B71302">
      <w:pPr>
        <w:jc w:val="center"/>
      </w:pPr>
      <w:r w:rsidRPr="003F298C">
        <w:rPr>
          <w:noProof/>
        </w:rPr>
        <w:drawing>
          <wp:inline distT="0" distB="0" distL="0" distR="0" wp14:anchorId="6B809882" wp14:editId="3F679349">
            <wp:extent cx="2739653" cy="1201003"/>
            <wp:effectExtent l="0" t="0" r="3810" b="0"/>
            <wp:docPr id="1" name="Picture 1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03" cy="12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87A5" w14:textId="2C203D84" w:rsidR="00A07D3A" w:rsidRDefault="0D147E91" w:rsidP="1ED121CE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06B71302">
        <w:rPr>
          <w:rFonts w:ascii="Arial Nova" w:eastAsia="Arial Nova" w:hAnsi="Arial Nova" w:cs="Arial Nova"/>
          <w:sz w:val="32"/>
          <w:szCs w:val="32"/>
        </w:rPr>
        <w:t>Annual Conference and AGM 202</w:t>
      </w:r>
      <w:r w:rsidR="001E3009">
        <w:rPr>
          <w:rFonts w:ascii="Arial Nova" w:eastAsia="Arial Nova" w:hAnsi="Arial Nova" w:cs="Arial Nova"/>
          <w:sz w:val="32"/>
          <w:szCs w:val="32"/>
        </w:rPr>
        <w:t>3</w:t>
      </w:r>
    </w:p>
    <w:p w14:paraId="1C64B9F6" w14:textId="0E81CB9B" w:rsidR="00517EE1" w:rsidRDefault="0031153F" w:rsidP="1ED121CE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</w:rPr>
        <w:t xml:space="preserve">Date: </w:t>
      </w:r>
      <w:r w:rsidR="7106E0B4" w:rsidRPr="5375CC5D">
        <w:rPr>
          <w:rFonts w:ascii="Arial Nova" w:eastAsia="Arial Nova" w:hAnsi="Arial Nova" w:cs="Arial Nova"/>
          <w:sz w:val="32"/>
          <w:szCs w:val="32"/>
        </w:rPr>
        <w:t xml:space="preserve">Tuesday </w:t>
      </w:r>
      <w:r w:rsidRPr="5375CC5D">
        <w:rPr>
          <w:rFonts w:ascii="Arial Nova" w:eastAsia="Arial Nova" w:hAnsi="Arial Nova" w:cs="Arial Nova"/>
          <w:sz w:val="32"/>
          <w:szCs w:val="32"/>
        </w:rPr>
        <w:t>1</w:t>
      </w:r>
      <w:r w:rsidR="076088B3" w:rsidRPr="5375CC5D">
        <w:rPr>
          <w:rFonts w:ascii="Arial Nova" w:eastAsia="Arial Nova" w:hAnsi="Arial Nova" w:cs="Arial Nova"/>
          <w:sz w:val="32"/>
          <w:szCs w:val="32"/>
        </w:rPr>
        <w:t>7</w:t>
      </w:r>
      <w:r w:rsidRPr="5375CC5D">
        <w:rPr>
          <w:rFonts w:ascii="Arial Nova" w:eastAsia="Arial Nova" w:hAnsi="Arial Nova" w:cs="Arial Nova"/>
          <w:sz w:val="32"/>
          <w:szCs w:val="32"/>
        </w:rPr>
        <w:t xml:space="preserve"> October 2023</w:t>
      </w:r>
    </w:p>
    <w:p w14:paraId="1431B0E0" w14:textId="2FB63784" w:rsidR="04DEBC1D" w:rsidRDefault="04DEBC1D" w:rsidP="5375CC5D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</w:rPr>
        <w:t>Venue: Glamorgan Cricket Club, Sophia Gardens</w:t>
      </w:r>
    </w:p>
    <w:p w14:paraId="2BB8AA9B" w14:textId="006097C3" w:rsidR="0031153F" w:rsidRDefault="0031153F" w:rsidP="0031153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</w:rPr>
        <w:t>Time: 9:</w:t>
      </w:r>
      <w:r w:rsidR="00A71B7D" w:rsidRPr="7AAF280F">
        <w:rPr>
          <w:rFonts w:ascii="Arial Nova" w:eastAsia="Arial Nova" w:hAnsi="Arial Nova" w:cs="Arial Nova"/>
          <w:sz w:val="32"/>
          <w:szCs w:val="32"/>
        </w:rPr>
        <w:t>30</w:t>
      </w:r>
      <w:r w:rsidRPr="7AAF280F">
        <w:rPr>
          <w:rFonts w:ascii="Arial Nova" w:eastAsia="Arial Nova" w:hAnsi="Arial Nova" w:cs="Arial Nova"/>
          <w:sz w:val="32"/>
          <w:szCs w:val="32"/>
        </w:rPr>
        <w:t xml:space="preserve"> – 16:00</w:t>
      </w:r>
    </w:p>
    <w:p w14:paraId="0954177D" w14:textId="706798BC" w:rsidR="008032C9" w:rsidRPr="008032C9" w:rsidRDefault="008032C9" w:rsidP="0031153F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008032C9">
        <w:rPr>
          <w:rFonts w:ascii="Arial Nova" w:eastAsia="Arial Nova" w:hAnsi="Arial Nova" w:cs="Arial Nova"/>
          <w:b/>
          <w:bCs/>
          <w:sz w:val="32"/>
          <w:szCs w:val="32"/>
        </w:rPr>
        <w:t>#DW</w:t>
      </w:r>
      <w:r w:rsidR="008A669A">
        <w:rPr>
          <w:rFonts w:ascii="Arial Nova" w:eastAsia="Arial Nova" w:hAnsi="Arial Nova" w:cs="Arial Nova"/>
          <w:b/>
          <w:bCs/>
          <w:sz w:val="32"/>
          <w:szCs w:val="32"/>
        </w:rPr>
        <w:t>C</w:t>
      </w:r>
      <w:r w:rsidRPr="008032C9">
        <w:rPr>
          <w:rFonts w:ascii="Arial Nova" w:eastAsia="Arial Nova" w:hAnsi="Arial Nova" w:cs="Arial Nova"/>
          <w:b/>
          <w:bCs/>
          <w:sz w:val="32"/>
          <w:szCs w:val="32"/>
        </w:rPr>
        <w:t>onf23</w:t>
      </w:r>
    </w:p>
    <w:p w14:paraId="076BC6C1" w14:textId="1F41A179" w:rsidR="53642B26" w:rsidRDefault="53642B26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</w:rPr>
        <w:t>Media Representation of Disabled People</w:t>
      </w:r>
    </w:p>
    <w:p w14:paraId="2262FB84" w14:textId="7A027ECA" w:rsidR="53642B26" w:rsidRDefault="53642B26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</w:rPr>
        <w:t>Challenging stereotypes, changing society: Disabled people and the media</w:t>
      </w:r>
    </w:p>
    <w:p w14:paraId="629E0161" w14:textId="1B21886C" w:rsidR="00484345" w:rsidRDefault="00484345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>
        <w:rPr>
          <w:rFonts w:ascii="Arial Nova" w:eastAsia="Arial Nova" w:hAnsi="Arial Nova" w:cs="Arial Nova"/>
          <w:sz w:val="32"/>
          <w:szCs w:val="32"/>
        </w:rPr>
        <w:t>Programme</w:t>
      </w:r>
      <w:r w:rsidR="00265412">
        <w:rPr>
          <w:rFonts w:ascii="Arial Nova" w:eastAsia="Arial Nova" w:hAnsi="Arial Nova" w:cs="Arial Nova"/>
          <w:sz w:val="32"/>
          <w:szCs w:val="32"/>
        </w:rPr>
        <w:t xml:space="preserve"> for the day</w:t>
      </w:r>
    </w:p>
    <w:p w14:paraId="19E257E3" w14:textId="3E491243" w:rsidR="06556F74" w:rsidRPr="006127BA" w:rsidRDefault="06556F74" w:rsidP="006127BA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6127BA">
        <w:rPr>
          <w:rFonts w:ascii="Arial Nova" w:eastAsia="Arial Nova" w:hAnsi="Arial Nova" w:cs="Arial Nova"/>
          <w:b/>
          <w:bCs/>
          <w:sz w:val="28"/>
          <w:szCs w:val="28"/>
        </w:rPr>
        <w:t>9:</w:t>
      </w:r>
      <w:r w:rsidR="00B6425B">
        <w:rPr>
          <w:rFonts w:ascii="Arial Nova" w:eastAsia="Arial Nova" w:hAnsi="Arial Nova" w:cs="Arial Nova"/>
          <w:b/>
          <w:bCs/>
          <w:sz w:val="28"/>
          <w:szCs w:val="28"/>
        </w:rPr>
        <w:t>30</w:t>
      </w:r>
      <w:r w:rsidRPr="006127BA">
        <w:rPr>
          <w:b/>
          <w:bCs/>
        </w:rPr>
        <w:tab/>
      </w:r>
      <w:r w:rsidRPr="006127BA">
        <w:rPr>
          <w:b/>
          <w:bCs/>
        </w:rPr>
        <w:tab/>
      </w:r>
      <w:r w:rsidRPr="006127BA">
        <w:rPr>
          <w:rFonts w:ascii="Arial Nova" w:eastAsia="Arial Nova" w:hAnsi="Arial Nova" w:cs="Arial Nova"/>
          <w:b/>
          <w:bCs/>
          <w:sz w:val="28"/>
          <w:szCs w:val="28"/>
        </w:rPr>
        <w:t>Arrival and registration</w:t>
      </w:r>
    </w:p>
    <w:p w14:paraId="420BD76D" w14:textId="0374940D" w:rsidR="00B224AF" w:rsidRDefault="06556F74" w:rsidP="00B224AF">
      <w:pPr>
        <w:rPr>
          <w:rFonts w:ascii="Arial Nova" w:eastAsia="Arial Nova" w:hAnsi="Arial Nova" w:cs="Arial Nova"/>
          <w:sz w:val="28"/>
          <w:szCs w:val="28"/>
        </w:rPr>
      </w:pPr>
      <w:r w:rsidRPr="24976DBF">
        <w:rPr>
          <w:rFonts w:ascii="Arial Nova" w:eastAsia="Arial Nova" w:hAnsi="Arial Nova" w:cs="Arial Nova"/>
          <w:sz w:val="28"/>
          <w:szCs w:val="28"/>
        </w:rPr>
        <w:t>10:</w:t>
      </w:r>
      <w:r w:rsidR="002D2283">
        <w:rPr>
          <w:rFonts w:ascii="Arial Nova" w:eastAsia="Arial Nova" w:hAnsi="Arial Nova" w:cs="Arial Nova"/>
          <w:sz w:val="28"/>
          <w:szCs w:val="28"/>
        </w:rPr>
        <w:t>00</w:t>
      </w:r>
      <w:r>
        <w:tab/>
      </w:r>
      <w:r w:rsidR="00B224AF">
        <w:tab/>
      </w:r>
      <w:r w:rsidR="00B224AF">
        <w:rPr>
          <w:rFonts w:ascii="Arial Nova" w:eastAsia="Arial Nova" w:hAnsi="Arial Nova" w:cs="Arial Nova"/>
          <w:sz w:val="28"/>
          <w:szCs w:val="28"/>
        </w:rPr>
        <w:t>Welcome</w:t>
      </w:r>
    </w:p>
    <w:p w14:paraId="01339663" w14:textId="6C72A203" w:rsidR="00384229" w:rsidRDefault="4A1D68BF" w:rsidP="00B224AF">
      <w:pPr>
        <w:ind w:left="1440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" w:hAnsi="Arial" w:cs="Arial"/>
          <w:sz w:val="28"/>
          <w:szCs w:val="28"/>
        </w:rPr>
        <w:t xml:space="preserve">Conference </w:t>
      </w:r>
      <w:r w:rsidR="00057990" w:rsidRPr="50543908">
        <w:rPr>
          <w:rFonts w:ascii="Arial" w:hAnsi="Arial" w:cs="Arial"/>
          <w:sz w:val="28"/>
          <w:szCs w:val="28"/>
        </w:rPr>
        <w:t xml:space="preserve">Chair </w:t>
      </w:r>
      <w:r w:rsidR="00BC30D1" w:rsidRPr="50543908">
        <w:rPr>
          <w:rFonts w:ascii="Arial Nova" w:eastAsia="Arial Nova" w:hAnsi="Arial Nova" w:cs="Arial Nova"/>
          <w:sz w:val="28"/>
          <w:szCs w:val="28"/>
        </w:rPr>
        <w:t>Emma Me</w:t>
      </w:r>
      <w:r w:rsidR="478FAC0D" w:rsidRPr="50543908">
        <w:rPr>
          <w:rFonts w:ascii="Arial Nova" w:eastAsia="Arial Nova" w:hAnsi="Arial Nova" w:cs="Arial Nova"/>
          <w:sz w:val="28"/>
          <w:szCs w:val="28"/>
        </w:rPr>
        <w:t>e</w:t>
      </w:r>
      <w:r w:rsidR="00BC30D1" w:rsidRPr="50543908">
        <w:rPr>
          <w:rFonts w:ascii="Arial Nova" w:eastAsia="Arial Nova" w:hAnsi="Arial Nova" w:cs="Arial Nova"/>
          <w:sz w:val="28"/>
          <w:szCs w:val="28"/>
        </w:rPr>
        <w:t>se</w:t>
      </w:r>
      <w:r w:rsidR="00040859" w:rsidRPr="50543908">
        <w:rPr>
          <w:rFonts w:ascii="Arial Nova" w:eastAsia="Arial Nova" w:hAnsi="Arial Nova" w:cs="Arial Nova"/>
          <w:sz w:val="28"/>
          <w:szCs w:val="28"/>
        </w:rPr>
        <w:t xml:space="preserve">, Director of Community </w:t>
      </w:r>
      <w:r w:rsidR="008F6DD6" w:rsidRPr="50543908">
        <w:rPr>
          <w:rFonts w:ascii="Arial Nova" w:eastAsia="Arial Nova" w:hAnsi="Arial Nova" w:cs="Arial Nova"/>
          <w:sz w:val="28"/>
          <w:szCs w:val="28"/>
        </w:rPr>
        <w:t>Journalism, Cardiff University</w:t>
      </w:r>
    </w:p>
    <w:p w14:paraId="72F8AE67" w14:textId="231A6704" w:rsidR="06556F74" w:rsidRPr="00094F44" w:rsidRDefault="06556F74" w:rsidP="1ED121CE">
      <w:pPr>
        <w:rPr>
          <w:rFonts w:ascii="Arial" w:eastAsia="Arial Nova" w:hAnsi="Arial" w:cs="Arial"/>
          <w:sz w:val="28"/>
          <w:szCs w:val="28"/>
        </w:rPr>
      </w:pPr>
      <w:r w:rsidRPr="1ED121CE">
        <w:rPr>
          <w:rFonts w:ascii="Arial Nova" w:eastAsia="Arial Nova" w:hAnsi="Arial Nova" w:cs="Arial Nova"/>
          <w:sz w:val="28"/>
          <w:szCs w:val="28"/>
        </w:rPr>
        <w:t>10:</w:t>
      </w:r>
      <w:r w:rsidR="00B6425B">
        <w:rPr>
          <w:rFonts w:ascii="Arial Nova" w:eastAsia="Arial Nova" w:hAnsi="Arial Nova" w:cs="Arial Nova"/>
          <w:sz w:val="28"/>
          <w:szCs w:val="28"/>
        </w:rPr>
        <w:t>1</w:t>
      </w:r>
      <w:r w:rsidR="006556E7">
        <w:rPr>
          <w:rFonts w:ascii="Arial Nova" w:eastAsia="Arial Nova" w:hAnsi="Arial Nova" w:cs="Arial Nova"/>
          <w:sz w:val="28"/>
          <w:szCs w:val="28"/>
        </w:rPr>
        <w:t>5</w:t>
      </w:r>
      <w:r>
        <w:tab/>
      </w:r>
      <w:r>
        <w:tab/>
      </w:r>
      <w:r w:rsidRPr="1ED121CE">
        <w:rPr>
          <w:rFonts w:ascii="Arial Nova" w:eastAsia="Arial Nova" w:hAnsi="Arial Nova" w:cs="Arial Nova"/>
          <w:sz w:val="28"/>
          <w:szCs w:val="28"/>
        </w:rPr>
        <w:t>Rhian Davies, Chief Executive</w:t>
      </w:r>
      <w:r w:rsidR="00695D13">
        <w:rPr>
          <w:rFonts w:ascii="Arial Nova" w:eastAsia="Arial Nova" w:hAnsi="Arial Nova" w:cs="Arial Nova"/>
          <w:sz w:val="28"/>
          <w:szCs w:val="28"/>
        </w:rPr>
        <w:t xml:space="preserve"> of Disability Wales</w:t>
      </w:r>
    </w:p>
    <w:p w14:paraId="7144915A" w14:textId="59FCE85C" w:rsidR="00B34BE6" w:rsidRDefault="06556F74" w:rsidP="00F71F3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 w:rsidRPr="7EDB26FD">
        <w:rPr>
          <w:rFonts w:ascii="Arial Nova" w:eastAsia="Arial Nova" w:hAnsi="Arial Nova" w:cs="Arial Nova"/>
          <w:sz w:val="28"/>
          <w:szCs w:val="28"/>
        </w:rPr>
        <w:t>10:</w:t>
      </w:r>
      <w:r w:rsidR="00D22C54">
        <w:rPr>
          <w:rFonts w:ascii="Arial Nova" w:eastAsia="Arial Nova" w:hAnsi="Arial Nova" w:cs="Arial Nova"/>
          <w:sz w:val="28"/>
          <w:szCs w:val="28"/>
        </w:rPr>
        <w:t>25</w:t>
      </w:r>
      <w:r>
        <w:tab/>
      </w:r>
      <w:r w:rsidR="00D57BF4">
        <w:rPr>
          <w:rFonts w:ascii="Arial Nova" w:eastAsia="Arial Nova" w:hAnsi="Arial Nova" w:cs="Arial Nova"/>
          <w:sz w:val="28"/>
          <w:szCs w:val="28"/>
        </w:rPr>
        <w:t>Rachel Charlton Da</w:t>
      </w:r>
      <w:r w:rsidR="00AC6C27">
        <w:rPr>
          <w:rFonts w:ascii="Arial Nova" w:eastAsia="Arial Nova" w:hAnsi="Arial Nova" w:cs="Arial Nova"/>
          <w:sz w:val="28"/>
          <w:szCs w:val="28"/>
        </w:rPr>
        <w:t>iley</w:t>
      </w:r>
      <w:r w:rsidR="004B533F">
        <w:rPr>
          <w:rFonts w:ascii="Arial Nova" w:eastAsia="Arial Nova" w:hAnsi="Arial Nova" w:cs="Arial Nova"/>
          <w:sz w:val="28"/>
          <w:szCs w:val="28"/>
        </w:rPr>
        <w:t xml:space="preserve"> – </w:t>
      </w:r>
      <w:r w:rsidR="003825BD">
        <w:rPr>
          <w:rFonts w:ascii="Arial" w:eastAsia="Arial Nova" w:hAnsi="Arial" w:cs="Arial"/>
          <w:sz w:val="28"/>
          <w:szCs w:val="28"/>
        </w:rPr>
        <w:t xml:space="preserve">an award-winning disability rights journalist </w:t>
      </w:r>
      <w:r w:rsidR="00637D15">
        <w:rPr>
          <w:rFonts w:ascii="Arial" w:eastAsia="Arial Nova" w:hAnsi="Arial" w:cs="Arial"/>
          <w:sz w:val="28"/>
          <w:szCs w:val="28"/>
        </w:rPr>
        <w:t>editor and activist</w:t>
      </w:r>
    </w:p>
    <w:p w14:paraId="260C06F4" w14:textId="26F16BFB" w:rsidR="06556F74" w:rsidRDefault="7780E184" w:rsidP="00AC0552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 Nova" w:eastAsia="Arial Nova" w:hAnsi="Arial Nova" w:cs="Arial Nova"/>
          <w:sz w:val="28"/>
          <w:szCs w:val="28"/>
          <w:u w:val="single"/>
        </w:rPr>
        <w:t xml:space="preserve">Challenging and changing </w:t>
      </w:r>
      <w:r w:rsidR="2D6AF891" w:rsidRPr="0A90D71A">
        <w:rPr>
          <w:rFonts w:ascii="Arial Nova" w:eastAsia="Arial Nova" w:hAnsi="Arial Nova" w:cs="Arial Nova"/>
          <w:sz w:val="28"/>
          <w:szCs w:val="28"/>
          <w:u w:val="single"/>
        </w:rPr>
        <w:t xml:space="preserve">media </w:t>
      </w:r>
      <w:r w:rsidR="4C9D344E" w:rsidRPr="0A90D71A">
        <w:rPr>
          <w:rFonts w:ascii="Arial Nova" w:eastAsia="Arial Nova" w:hAnsi="Arial Nova" w:cs="Arial Nova"/>
          <w:sz w:val="28"/>
          <w:szCs w:val="28"/>
          <w:u w:val="single"/>
        </w:rPr>
        <w:t xml:space="preserve">stereotypes </w:t>
      </w:r>
      <w:r w:rsidR="198A1171" w:rsidRPr="0A90D71A">
        <w:rPr>
          <w:rFonts w:ascii="Arial Nova" w:eastAsia="Arial Nova" w:hAnsi="Arial Nova" w:cs="Arial Nova"/>
          <w:sz w:val="28"/>
          <w:szCs w:val="28"/>
          <w:u w:val="single"/>
        </w:rPr>
        <w:t>about disabled people</w:t>
      </w:r>
      <w:r w:rsidR="00AC0552">
        <w:rPr>
          <w:rFonts w:ascii="Arial Nova" w:eastAsia="Arial Nova" w:hAnsi="Arial Nova" w:cs="Arial Nova"/>
          <w:sz w:val="28"/>
          <w:szCs w:val="28"/>
        </w:rPr>
        <w:t xml:space="preserve"> </w:t>
      </w:r>
    </w:p>
    <w:p w14:paraId="1078E437" w14:textId="77777777" w:rsidR="00413908" w:rsidRDefault="00413908" w:rsidP="00413908">
      <w:pPr>
        <w:pStyle w:val="ListParagraph"/>
        <w:spacing w:after="0" w:line="240" w:lineRule="auto"/>
        <w:ind w:left="2160"/>
        <w:rPr>
          <w:rFonts w:ascii="Arial Nova" w:eastAsia="Arial Nova" w:hAnsi="Arial Nova" w:cs="Arial Nova"/>
          <w:sz w:val="28"/>
          <w:szCs w:val="28"/>
        </w:rPr>
      </w:pPr>
    </w:p>
    <w:p w14:paraId="219E1C4E" w14:textId="77777777" w:rsidR="00AF52F0" w:rsidRDefault="00424357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 Nova" w:eastAsia="Arial Nova" w:hAnsi="Arial Nova" w:cs="Arial Nova"/>
          <w:sz w:val="28"/>
          <w:szCs w:val="28"/>
        </w:rPr>
        <w:t>10:45</w:t>
      </w:r>
      <w:r>
        <w:rPr>
          <w:rFonts w:ascii="Arial Nova" w:eastAsia="Arial Nova" w:hAnsi="Arial Nova" w:cs="Arial Nova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eastAsia="en-GB"/>
        </w:rPr>
        <w:t>Natasha Hirst, National Union of Journalists (NUJ) President</w:t>
      </w:r>
    </w:p>
    <w:p w14:paraId="162E57CA" w14:textId="57156A03" w:rsidR="00045B4E" w:rsidRPr="00012139" w:rsidRDefault="00AF52F0" w:rsidP="00AF52F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  <w:lang w:eastAsia="en-GB"/>
        </w:rPr>
      </w:pPr>
      <w:r w:rsidRPr="00012139">
        <w:rPr>
          <w:rFonts w:ascii="Arial" w:hAnsi="Arial" w:cs="Arial"/>
          <w:sz w:val="28"/>
          <w:szCs w:val="28"/>
          <w:u w:val="single"/>
          <w:lang w:eastAsia="en-GB"/>
        </w:rPr>
        <w:t>I</w:t>
      </w:r>
      <w:r w:rsidR="00424357" w:rsidRPr="00012139">
        <w:rPr>
          <w:rFonts w:ascii="Arial" w:hAnsi="Arial" w:cs="Arial"/>
          <w:sz w:val="28"/>
          <w:szCs w:val="28"/>
          <w:u w:val="single"/>
          <w:lang w:eastAsia="en-GB"/>
        </w:rPr>
        <w:t xml:space="preserve">ncreasing representation of </w:t>
      </w:r>
      <w:r w:rsidR="00012139" w:rsidRPr="00012139">
        <w:rPr>
          <w:rFonts w:ascii="Arial" w:hAnsi="Arial" w:cs="Arial"/>
          <w:sz w:val="28"/>
          <w:szCs w:val="28"/>
          <w:u w:val="single"/>
          <w:lang w:eastAsia="en-GB"/>
        </w:rPr>
        <w:t>d</w:t>
      </w:r>
      <w:r w:rsidR="00424357" w:rsidRPr="00012139">
        <w:rPr>
          <w:rFonts w:ascii="Arial" w:hAnsi="Arial" w:cs="Arial"/>
          <w:sz w:val="28"/>
          <w:szCs w:val="28"/>
          <w:u w:val="single"/>
          <w:lang w:eastAsia="en-GB"/>
        </w:rPr>
        <w:t xml:space="preserve">isabled </w:t>
      </w:r>
      <w:r w:rsidR="00012139" w:rsidRPr="00012139">
        <w:rPr>
          <w:rFonts w:ascii="Arial" w:hAnsi="Arial" w:cs="Arial"/>
          <w:sz w:val="28"/>
          <w:szCs w:val="28"/>
          <w:u w:val="single"/>
          <w:lang w:eastAsia="en-GB"/>
        </w:rPr>
        <w:t>p</w:t>
      </w:r>
      <w:r w:rsidR="00424357" w:rsidRPr="00012139">
        <w:rPr>
          <w:rFonts w:ascii="Arial" w:hAnsi="Arial" w:cs="Arial"/>
          <w:sz w:val="28"/>
          <w:szCs w:val="28"/>
          <w:u w:val="single"/>
          <w:lang w:eastAsia="en-GB"/>
        </w:rPr>
        <w:t>eople working in the media</w:t>
      </w:r>
    </w:p>
    <w:p w14:paraId="2EFC192D" w14:textId="625308E0" w:rsidR="00424357" w:rsidRDefault="00424357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7C24500A" w14:textId="5F409B9A" w:rsidR="00424357" w:rsidRPr="00BE734A" w:rsidRDefault="00424357" w:rsidP="00BE734A">
      <w:pPr>
        <w:shd w:val="clear" w:color="auto" w:fill="D0CECE" w:themeFill="background2" w:themeFillShade="E6"/>
        <w:spacing w:after="0" w:line="240" w:lineRule="auto"/>
        <w:ind w:left="1440" w:hanging="1440"/>
        <w:rPr>
          <w:rFonts w:ascii="Arial" w:hAnsi="Arial" w:cs="Arial"/>
          <w:b/>
          <w:bCs/>
          <w:sz w:val="28"/>
          <w:szCs w:val="28"/>
          <w:lang w:eastAsia="en-GB"/>
        </w:rPr>
      </w:pPr>
      <w:r w:rsidRPr="00BE734A">
        <w:rPr>
          <w:rFonts w:ascii="Arial" w:hAnsi="Arial" w:cs="Arial"/>
          <w:b/>
          <w:bCs/>
          <w:sz w:val="28"/>
          <w:szCs w:val="28"/>
          <w:lang w:eastAsia="en-GB"/>
        </w:rPr>
        <w:t>11:00</w:t>
      </w:r>
      <w:r w:rsidRPr="00BE734A">
        <w:rPr>
          <w:rFonts w:ascii="Arial" w:hAnsi="Arial" w:cs="Arial"/>
          <w:b/>
          <w:bCs/>
          <w:sz w:val="28"/>
          <w:szCs w:val="28"/>
          <w:lang w:eastAsia="en-GB"/>
        </w:rPr>
        <w:tab/>
        <w:t>Break</w:t>
      </w:r>
    </w:p>
    <w:p w14:paraId="0A80131B" w14:textId="77777777" w:rsidR="00424357" w:rsidRDefault="00424357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2B87FC8B" w14:textId="786C3B06" w:rsidR="004E5461" w:rsidRDefault="004E5461" w:rsidP="004E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GB"/>
        </w:rPr>
        <w:t>11:20</w:t>
      </w:r>
      <w:r>
        <w:tab/>
      </w:r>
      <w:r>
        <w:tab/>
      </w:r>
      <w:r w:rsidRPr="50543908">
        <w:rPr>
          <w:rFonts w:ascii="Arial" w:hAnsi="Arial" w:cs="Arial"/>
          <w:sz w:val="28"/>
          <w:szCs w:val="28"/>
        </w:rPr>
        <w:t xml:space="preserve">Jane Hutt </w:t>
      </w:r>
      <w:r w:rsidR="16D9A6A4" w:rsidRPr="3A357967">
        <w:rPr>
          <w:rFonts w:ascii="Arial" w:hAnsi="Arial" w:cs="Arial"/>
          <w:sz w:val="28"/>
          <w:szCs w:val="28"/>
        </w:rPr>
        <w:t>MS</w:t>
      </w:r>
      <w:r w:rsidR="00AC720E">
        <w:rPr>
          <w:rFonts w:ascii="Arial" w:hAnsi="Arial" w:cs="Arial"/>
          <w:sz w:val="28"/>
          <w:szCs w:val="28"/>
        </w:rPr>
        <w:t>,</w:t>
      </w:r>
      <w:r w:rsidR="16D9A6A4" w:rsidRPr="3A357967">
        <w:rPr>
          <w:rFonts w:ascii="Arial" w:hAnsi="Arial" w:cs="Arial"/>
          <w:sz w:val="28"/>
          <w:szCs w:val="28"/>
        </w:rPr>
        <w:t xml:space="preserve"> </w:t>
      </w:r>
      <w:r w:rsidRPr="50543908">
        <w:rPr>
          <w:rFonts w:ascii="Arial" w:hAnsi="Arial" w:cs="Arial"/>
          <w:sz w:val="28"/>
          <w:szCs w:val="28"/>
        </w:rPr>
        <w:t xml:space="preserve">Minister for Social Justice and Chief Whip, Welsh </w:t>
      </w:r>
      <w:r>
        <w:tab/>
      </w:r>
      <w:r>
        <w:tab/>
      </w:r>
      <w:r>
        <w:tab/>
      </w:r>
      <w:r w:rsidRPr="50543908">
        <w:rPr>
          <w:rFonts w:ascii="Arial" w:hAnsi="Arial" w:cs="Arial"/>
          <w:sz w:val="28"/>
          <w:szCs w:val="28"/>
        </w:rPr>
        <w:t>Government</w:t>
      </w:r>
    </w:p>
    <w:p w14:paraId="0009E6F8" w14:textId="77777777" w:rsidR="00F25618" w:rsidRDefault="00F25618" w:rsidP="004E54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F20386" w14:textId="762BE42E" w:rsidR="00AC720E" w:rsidRDefault="00AC720E" w:rsidP="00AC720E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Dawn Bowden MS, Deputy Minister for</w:t>
      </w:r>
      <w:r w:rsidR="00F25618">
        <w:rPr>
          <w:rFonts w:ascii="Arial" w:hAnsi="Arial" w:cs="Arial"/>
          <w:sz w:val="28"/>
          <w:szCs w:val="28"/>
        </w:rPr>
        <w:t xml:space="preserve"> Arts, Sport and Tourism</w:t>
      </w:r>
    </w:p>
    <w:p w14:paraId="24244D69" w14:textId="1AF01BEB" w:rsidR="00424357" w:rsidRDefault="00424357" w:rsidP="00424357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</w:p>
    <w:p w14:paraId="4326FC0B" w14:textId="3A818C89" w:rsidR="009E07A4" w:rsidRPr="00B3467A" w:rsidRDefault="009E07A4" w:rsidP="00B3467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</w:rPr>
        <w:t>11:40</w:t>
      </w:r>
      <w:r>
        <w:tab/>
      </w:r>
      <w:r>
        <w:rPr>
          <w:rFonts w:ascii="Arial Nova" w:eastAsia="Arial Nova" w:hAnsi="Arial Nova" w:cs="Arial Nova"/>
          <w:sz w:val="28"/>
          <w:szCs w:val="28"/>
        </w:rPr>
        <w:t>Q&amp;A (10mins)</w:t>
      </w:r>
    </w:p>
    <w:p w14:paraId="6FEFF1DC" w14:textId="77777777" w:rsidR="00DF46AF" w:rsidRPr="00B3467A" w:rsidRDefault="00DF46AF" w:rsidP="00B3467A">
      <w:p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</w:p>
    <w:p w14:paraId="3DB9C2DE" w14:textId="67C9C2AC" w:rsidR="00010A62" w:rsidRDefault="00296850" w:rsidP="00B3467A">
      <w:pPr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GB"/>
        </w:rPr>
        <w:lastRenderedPageBreak/>
        <w:t>11:</w:t>
      </w:r>
      <w:r w:rsidR="009E07A4">
        <w:rPr>
          <w:rFonts w:ascii="Arial" w:hAnsi="Arial" w:cs="Arial"/>
          <w:sz w:val="28"/>
          <w:szCs w:val="28"/>
          <w:lang w:eastAsia="en-GB"/>
        </w:rPr>
        <w:t>50</w:t>
      </w:r>
      <w:r>
        <w:tab/>
      </w:r>
      <w:r w:rsidR="676044AD" w:rsidRPr="00B3467A">
        <w:rPr>
          <w:rFonts w:ascii="Arial" w:hAnsi="Arial" w:cs="Arial"/>
          <w:sz w:val="28"/>
          <w:szCs w:val="28"/>
        </w:rPr>
        <w:t>Responding to the challenge</w:t>
      </w:r>
      <w:r w:rsidR="00DD6EFD">
        <w:rPr>
          <w:rFonts w:ascii="Arial" w:hAnsi="Arial" w:cs="Arial"/>
          <w:sz w:val="28"/>
          <w:szCs w:val="28"/>
        </w:rPr>
        <w:t>:</w:t>
      </w:r>
      <w:r w:rsidR="676044AD" w:rsidRPr="00B3467A">
        <w:rPr>
          <w:rFonts w:ascii="Arial" w:hAnsi="Arial" w:cs="Arial"/>
          <w:sz w:val="28"/>
          <w:szCs w:val="28"/>
        </w:rPr>
        <w:t xml:space="preserve"> </w:t>
      </w:r>
      <w:r w:rsidR="00010A62" w:rsidRPr="00B3467A">
        <w:rPr>
          <w:rFonts w:ascii="Arial" w:eastAsia="Arial Nova" w:hAnsi="Arial" w:cs="Arial"/>
          <w:sz w:val="28"/>
          <w:szCs w:val="28"/>
        </w:rPr>
        <w:t>media</w:t>
      </w:r>
      <w:r w:rsidR="00010A62">
        <w:rPr>
          <w:rFonts w:ascii="Arial Nova" w:eastAsia="Arial Nova" w:hAnsi="Arial Nova" w:cs="Arial Nova"/>
          <w:sz w:val="28"/>
          <w:szCs w:val="28"/>
        </w:rPr>
        <w:t xml:space="preserve"> panel discussion chaired by Rachel Charlton Dail</w:t>
      </w:r>
      <w:r w:rsidR="00DC6DD0">
        <w:rPr>
          <w:rFonts w:ascii="Arial Nova" w:eastAsia="Arial Nova" w:hAnsi="Arial Nova" w:cs="Arial Nova"/>
          <w:sz w:val="28"/>
          <w:szCs w:val="28"/>
        </w:rPr>
        <w:t>e</w:t>
      </w:r>
      <w:r w:rsidR="00010A62">
        <w:rPr>
          <w:rFonts w:ascii="Arial Nova" w:eastAsia="Arial Nova" w:hAnsi="Arial Nova" w:cs="Arial Nova"/>
          <w:sz w:val="28"/>
          <w:szCs w:val="28"/>
        </w:rPr>
        <w:t>y</w:t>
      </w:r>
    </w:p>
    <w:p w14:paraId="5C1D0004" w14:textId="5B11CF4B" w:rsidR="00010A62" w:rsidRPr="001115E9" w:rsidRDefault="00DA6244" w:rsidP="001115E9">
      <w:pPr>
        <w:pStyle w:val="ListParagraph"/>
        <w:numPr>
          <w:ilvl w:val="0"/>
          <w:numId w:val="4"/>
        </w:numPr>
        <w:rPr>
          <w:rFonts w:ascii="Arial" w:eastAsia="Arial Nova" w:hAnsi="Arial" w:cs="Arial"/>
          <w:sz w:val="28"/>
          <w:szCs w:val="28"/>
        </w:rPr>
      </w:pPr>
      <w:r w:rsidRPr="001115E9">
        <w:rPr>
          <w:rFonts w:ascii="Arial" w:hAnsi="Arial" w:cs="Arial"/>
          <w:color w:val="222222"/>
          <w:sz w:val="28"/>
          <w:szCs w:val="28"/>
        </w:rPr>
        <w:t>Emma Jenkins ITV Cymru Wales'</w:t>
      </w:r>
      <w:r w:rsidR="00A7717C">
        <w:rPr>
          <w:rFonts w:ascii="Arial" w:hAnsi="Arial" w:cs="Arial"/>
          <w:color w:val="222222"/>
          <w:sz w:val="28"/>
          <w:szCs w:val="28"/>
        </w:rPr>
        <w:t>,</w:t>
      </w:r>
      <w:r w:rsidRPr="001115E9">
        <w:rPr>
          <w:rFonts w:ascii="Arial" w:hAnsi="Arial" w:cs="Arial"/>
          <w:color w:val="222222"/>
          <w:sz w:val="28"/>
          <w:szCs w:val="28"/>
        </w:rPr>
        <w:t xml:space="preserve"> D</w:t>
      </w:r>
      <w:r w:rsidR="00DA0B11" w:rsidRPr="001115E9">
        <w:rPr>
          <w:rFonts w:ascii="Arial" w:hAnsi="Arial" w:cs="Arial"/>
          <w:color w:val="222222"/>
          <w:sz w:val="28"/>
          <w:szCs w:val="28"/>
        </w:rPr>
        <w:t xml:space="preserve">iversity and Inclusion </w:t>
      </w:r>
      <w:r w:rsidRPr="001115E9">
        <w:rPr>
          <w:rFonts w:ascii="Arial" w:hAnsi="Arial" w:cs="Arial"/>
          <w:color w:val="222222"/>
          <w:sz w:val="28"/>
          <w:szCs w:val="28"/>
        </w:rPr>
        <w:t xml:space="preserve">Champion </w:t>
      </w:r>
    </w:p>
    <w:p w14:paraId="6D2E9838" w14:textId="2D2AB423" w:rsidR="008C1662" w:rsidRPr="001115E9" w:rsidRDefault="00631B44" w:rsidP="001115E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1115E9">
        <w:rPr>
          <w:rFonts w:ascii="Arial Nova" w:eastAsia="Arial Nova" w:hAnsi="Arial Nova" w:cs="Arial Nova"/>
          <w:sz w:val="28"/>
          <w:szCs w:val="28"/>
        </w:rPr>
        <w:t xml:space="preserve">Sian </w:t>
      </w:r>
      <w:r w:rsidR="008C1662" w:rsidRPr="001115E9">
        <w:rPr>
          <w:rFonts w:ascii="Arial Nova" w:eastAsia="Arial Nova" w:hAnsi="Arial Nova" w:cs="Arial Nova"/>
          <w:sz w:val="28"/>
          <w:szCs w:val="28"/>
        </w:rPr>
        <w:t xml:space="preserve">Gwynedd BBC Wales, </w:t>
      </w:r>
      <w:r w:rsidR="008C1662" w:rsidRPr="001115E9">
        <w:rPr>
          <w:rFonts w:ascii="Arial" w:eastAsia="Arial" w:hAnsi="Arial" w:cs="Arial"/>
          <w:sz w:val="28"/>
          <w:szCs w:val="28"/>
        </w:rPr>
        <w:t>Head of Culture and Partnerships</w:t>
      </w:r>
    </w:p>
    <w:p w14:paraId="31277A38" w14:textId="77777777" w:rsidR="00E15363" w:rsidRPr="001115E9" w:rsidRDefault="00FF2280" w:rsidP="001115E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8"/>
          <w:szCs w:val="28"/>
          <w:lang w:eastAsia="en-GB"/>
        </w:rPr>
      </w:pPr>
      <w:r w:rsidRPr="001115E9">
        <w:rPr>
          <w:rFonts w:ascii="Arial" w:eastAsia="Arial" w:hAnsi="Arial" w:cs="Arial"/>
          <w:sz w:val="28"/>
          <w:szCs w:val="28"/>
        </w:rPr>
        <w:t>Ryan Chapp</w:t>
      </w:r>
      <w:r w:rsidR="00E15363" w:rsidRPr="001115E9">
        <w:rPr>
          <w:rFonts w:ascii="Arial" w:eastAsia="Arial" w:hAnsi="Arial" w:cs="Arial"/>
          <w:sz w:val="28"/>
          <w:szCs w:val="28"/>
        </w:rPr>
        <w:t>e</w:t>
      </w:r>
      <w:r w:rsidRPr="001115E9">
        <w:rPr>
          <w:rFonts w:ascii="Arial" w:eastAsia="Arial" w:hAnsi="Arial" w:cs="Arial"/>
          <w:sz w:val="28"/>
          <w:szCs w:val="28"/>
        </w:rPr>
        <w:t>l</w:t>
      </w:r>
      <w:r w:rsidR="002F7AF3" w:rsidRPr="001115E9">
        <w:rPr>
          <w:rFonts w:ascii="Arial" w:eastAsia="Arial" w:hAnsi="Arial" w:cs="Arial"/>
          <w:sz w:val="28"/>
          <w:szCs w:val="28"/>
        </w:rPr>
        <w:t>l</w:t>
      </w:r>
      <w:r w:rsidR="00E15363" w:rsidRPr="001115E9">
        <w:rPr>
          <w:rFonts w:ascii="Arial" w:eastAsia="Arial" w:hAnsi="Arial" w:cs="Arial"/>
          <w:sz w:val="28"/>
          <w:szCs w:val="28"/>
        </w:rPr>
        <w:t xml:space="preserve"> S4C, </w:t>
      </w:r>
      <w:r w:rsidR="00E15363" w:rsidRPr="001115E9">
        <w:rPr>
          <w:rFonts w:ascii="Arial" w:hAnsi="Arial" w:cs="Arial"/>
          <w:sz w:val="28"/>
          <w:szCs w:val="28"/>
          <w:lang w:eastAsia="en-GB"/>
        </w:rPr>
        <w:t>Diversity, Sustainability and Social Purpose Leader</w:t>
      </w:r>
      <w:r w:rsidR="00E15363" w:rsidRPr="001115E9">
        <w:rPr>
          <w:rFonts w:ascii="Arial" w:hAnsi="Arial" w:cs="Arial"/>
          <w:i/>
          <w:iCs/>
          <w:sz w:val="28"/>
          <w:szCs w:val="28"/>
          <w:lang w:eastAsia="en-GB"/>
        </w:rPr>
        <w:t xml:space="preserve"> </w:t>
      </w:r>
    </w:p>
    <w:p w14:paraId="39E22F71" w14:textId="46E57F31" w:rsidR="002E39AD" w:rsidRPr="001115E9" w:rsidRDefault="00F946B3" w:rsidP="001115E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115E9">
        <w:rPr>
          <w:rFonts w:ascii="Arial" w:hAnsi="Arial" w:cs="Arial"/>
          <w:sz w:val="28"/>
          <w:szCs w:val="28"/>
          <w:lang w:eastAsia="en-GB"/>
        </w:rPr>
        <w:t>Catrin Pascoe</w:t>
      </w:r>
      <w:r w:rsidR="003C5BE5" w:rsidRPr="001115E9">
        <w:rPr>
          <w:rFonts w:ascii="Arial" w:hAnsi="Arial" w:cs="Arial"/>
          <w:sz w:val="28"/>
          <w:szCs w:val="28"/>
          <w:lang w:eastAsia="en-GB"/>
        </w:rPr>
        <w:t xml:space="preserve"> </w:t>
      </w:r>
      <w:r w:rsidR="002E39AD" w:rsidRPr="001115E9">
        <w:rPr>
          <w:rFonts w:ascii="Arial" w:hAnsi="Arial" w:cs="Arial"/>
          <w:sz w:val="28"/>
          <w:szCs w:val="28"/>
          <w:lang w:eastAsia="en-GB"/>
        </w:rPr>
        <w:t>Wales Online</w:t>
      </w:r>
      <w:r w:rsidR="003C5BE5" w:rsidRPr="001115E9">
        <w:rPr>
          <w:rFonts w:ascii="Arial" w:hAnsi="Arial" w:cs="Arial"/>
          <w:sz w:val="28"/>
          <w:szCs w:val="28"/>
          <w:lang w:eastAsia="en-GB"/>
        </w:rPr>
        <w:t xml:space="preserve">, </w:t>
      </w:r>
      <w:r w:rsidR="003C5BE5" w:rsidRPr="001115E9">
        <w:rPr>
          <w:rFonts w:ascii="Arial" w:hAnsi="Arial" w:cs="Arial"/>
          <w:sz w:val="28"/>
          <w:szCs w:val="28"/>
        </w:rPr>
        <w:t>Editor Western Mail, Media Wales</w:t>
      </w:r>
    </w:p>
    <w:p w14:paraId="67115F70" w14:textId="64E81300" w:rsidR="00862E41" w:rsidRPr="0080218B" w:rsidRDefault="00B70414" w:rsidP="00B3467A">
      <w:pPr>
        <w:rPr>
          <w:rFonts w:ascii="Arial" w:hAnsi="Arial" w:cs="Arial"/>
          <w:sz w:val="28"/>
          <w:szCs w:val="28"/>
          <w:lang w:eastAsia="en-GB"/>
        </w:rPr>
      </w:pPr>
      <w:r w:rsidRPr="0080218B">
        <w:rPr>
          <w:rFonts w:ascii="Arial" w:hAnsi="Arial" w:cs="Arial"/>
          <w:sz w:val="28"/>
          <w:szCs w:val="28"/>
          <w:lang w:eastAsia="en-GB"/>
        </w:rPr>
        <w:t>12:30</w:t>
      </w:r>
      <w:r w:rsidRPr="0080218B">
        <w:rPr>
          <w:rFonts w:ascii="Arial" w:hAnsi="Arial" w:cs="Arial"/>
          <w:sz w:val="28"/>
          <w:szCs w:val="28"/>
          <w:lang w:eastAsia="en-GB"/>
        </w:rPr>
        <w:tab/>
      </w:r>
      <w:r w:rsidRPr="0080218B">
        <w:rPr>
          <w:rFonts w:ascii="Arial" w:hAnsi="Arial" w:cs="Arial"/>
          <w:sz w:val="28"/>
          <w:szCs w:val="28"/>
          <w:lang w:eastAsia="en-GB"/>
        </w:rPr>
        <w:tab/>
        <w:t xml:space="preserve">Panel Q&amp;A </w:t>
      </w:r>
      <w:r w:rsidR="00670D64" w:rsidRPr="0080218B">
        <w:rPr>
          <w:rFonts w:ascii="Arial" w:hAnsi="Arial" w:cs="Arial"/>
          <w:sz w:val="28"/>
          <w:szCs w:val="28"/>
          <w:lang w:eastAsia="en-GB"/>
        </w:rPr>
        <w:t>(10mins)</w:t>
      </w:r>
    </w:p>
    <w:p w14:paraId="0F47F601" w14:textId="20E72499" w:rsidR="3A1B2D07" w:rsidRPr="00551215" w:rsidRDefault="000C2310" w:rsidP="00F943F3">
      <w:pPr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</w:rPr>
        <w:t>12:</w:t>
      </w:r>
      <w:r w:rsidR="00074977">
        <w:rPr>
          <w:rFonts w:ascii="Arial Nova" w:eastAsia="Arial Nova" w:hAnsi="Arial Nova" w:cs="Arial Nova"/>
          <w:sz w:val="28"/>
          <w:szCs w:val="28"/>
        </w:rPr>
        <w:t>40</w:t>
      </w:r>
      <w:r>
        <w:rPr>
          <w:rFonts w:ascii="Arial Nova" w:eastAsia="Arial Nova" w:hAnsi="Arial Nova" w:cs="Arial Nova"/>
          <w:sz w:val="28"/>
          <w:szCs w:val="28"/>
        </w:rPr>
        <w:tab/>
      </w:r>
      <w:r>
        <w:rPr>
          <w:rFonts w:ascii="Arial Nova" w:eastAsia="Arial Nova" w:hAnsi="Arial Nova" w:cs="Arial Nova"/>
          <w:sz w:val="28"/>
          <w:szCs w:val="28"/>
        </w:rPr>
        <w:tab/>
        <w:t>Roundtable discussion – what do disabled people want from the media</w:t>
      </w:r>
      <w:r w:rsidR="00C45B2F">
        <w:rPr>
          <w:rFonts w:ascii="Arial Nova" w:eastAsia="Arial Nova" w:hAnsi="Arial Nova" w:cs="Arial Nova"/>
          <w:sz w:val="28"/>
          <w:szCs w:val="28"/>
        </w:rPr>
        <w:t>?</w:t>
      </w:r>
    </w:p>
    <w:p w14:paraId="70A44456" w14:textId="7FAE6262" w:rsidR="3BDD88A4" w:rsidRDefault="3BDD88A4" w:rsidP="00265288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1ED121CE">
        <w:rPr>
          <w:rFonts w:ascii="Arial Nova" w:eastAsia="Arial Nova" w:hAnsi="Arial Nova" w:cs="Arial Nova"/>
          <w:b/>
          <w:bCs/>
          <w:sz w:val="28"/>
          <w:szCs w:val="28"/>
        </w:rPr>
        <w:t>1</w:t>
      </w:r>
      <w:r w:rsidR="006C6CFD">
        <w:rPr>
          <w:rFonts w:ascii="Arial Nova" w:eastAsia="Arial Nova" w:hAnsi="Arial Nova" w:cs="Arial Nova"/>
          <w:b/>
          <w:bCs/>
          <w:sz w:val="28"/>
          <w:szCs w:val="28"/>
        </w:rPr>
        <w:t xml:space="preserve">3:00 </w:t>
      </w:r>
      <w:r>
        <w:tab/>
      </w:r>
      <w:r w:rsidRPr="1ED121CE">
        <w:rPr>
          <w:rFonts w:ascii="Arial Nova" w:eastAsia="Arial Nova" w:hAnsi="Arial Nova" w:cs="Arial Nova"/>
          <w:b/>
          <w:bCs/>
          <w:sz w:val="28"/>
          <w:szCs w:val="28"/>
        </w:rPr>
        <w:t>Lunch</w:t>
      </w:r>
    </w:p>
    <w:p w14:paraId="4A906314" w14:textId="0903B016" w:rsidR="00273AEE" w:rsidRDefault="00ED2139" w:rsidP="00F005FA">
      <w:pPr>
        <w:ind w:left="1440" w:hanging="1440"/>
        <w:rPr>
          <w:rFonts w:ascii="Arial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</w:rPr>
        <w:t>1</w:t>
      </w:r>
      <w:r w:rsidR="00D23B69">
        <w:rPr>
          <w:rFonts w:ascii="Arial" w:eastAsia="Arial Nova" w:hAnsi="Arial" w:cs="Arial"/>
          <w:sz w:val="28"/>
          <w:szCs w:val="28"/>
        </w:rPr>
        <w:t>4</w:t>
      </w:r>
      <w:r w:rsidRPr="00551215">
        <w:rPr>
          <w:rFonts w:ascii="Arial" w:eastAsia="Arial Nova" w:hAnsi="Arial" w:cs="Arial"/>
          <w:sz w:val="28"/>
          <w:szCs w:val="28"/>
        </w:rPr>
        <w:t>:</w:t>
      </w:r>
      <w:r w:rsidR="00D23B69">
        <w:rPr>
          <w:rFonts w:ascii="Arial" w:eastAsia="Arial Nova" w:hAnsi="Arial" w:cs="Arial"/>
          <w:sz w:val="28"/>
          <w:szCs w:val="28"/>
        </w:rPr>
        <w:t>00</w:t>
      </w:r>
      <w:r w:rsidRPr="00551215">
        <w:rPr>
          <w:rFonts w:ascii="Arial" w:hAnsi="Arial" w:cs="Arial"/>
          <w:sz w:val="28"/>
          <w:szCs w:val="28"/>
        </w:rPr>
        <w:tab/>
      </w:r>
      <w:r w:rsidR="00273AEE">
        <w:rPr>
          <w:rFonts w:ascii="Arial" w:hAnsi="Arial" w:cs="Arial"/>
          <w:sz w:val="28"/>
          <w:szCs w:val="28"/>
        </w:rPr>
        <w:t xml:space="preserve">Feedback </w:t>
      </w:r>
      <w:r w:rsidR="008C4CCB">
        <w:rPr>
          <w:rFonts w:ascii="Arial" w:hAnsi="Arial" w:cs="Arial"/>
          <w:sz w:val="28"/>
          <w:szCs w:val="28"/>
        </w:rPr>
        <w:t>from roundtable discussion</w:t>
      </w:r>
    </w:p>
    <w:p w14:paraId="0CB59A29" w14:textId="6D8701BF" w:rsidR="00ED2139" w:rsidRDefault="006D212F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</w:t>
      </w:r>
      <w:r w:rsidR="006A6B3F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ab/>
      </w:r>
      <w:r w:rsidR="007D7C89" w:rsidRPr="00551215">
        <w:rPr>
          <w:rFonts w:ascii="Arial" w:hAnsi="Arial" w:cs="Arial"/>
          <w:sz w:val="28"/>
          <w:szCs w:val="28"/>
        </w:rPr>
        <w:t>Showcase – disabled activists and media work</w:t>
      </w:r>
    </w:p>
    <w:p w14:paraId="5D6174E5" w14:textId="49CEADC2" w:rsidR="009006E2" w:rsidRPr="00A7717C" w:rsidRDefault="009006E2" w:rsidP="00A7717C">
      <w:pPr>
        <w:pStyle w:val="ListParagraph"/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 w:rsidRPr="00A7717C">
        <w:rPr>
          <w:rFonts w:ascii="Arial" w:hAnsi="Arial" w:cs="Arial"/>
          <w:sz w:val="28"/>
          <w:szCs w:val="28"/>
        </w:rPr>
        <w:t xml:space="preserve">Lee Ellery </w:t>
      </w:r>
      <w:r w:rsidR="00DC004D" w:rsidRPr="00A7717C">
        <w:rPr>
          <w:rFonts w:ascii="Arial" w:hAnsi="Arial" w:cs="Arial"/>
          <w:sz w:val="28"/>
          <w:szCs w:val="28"/>
        </w:rPr>
        <w:t>–</w:t>
      </w:r>
      <w:r w:rsidR="00DC1086" w:rsidRPr="00A7717C">
        <w:rPr>
          <w:rFonts w:ascii="Arial" w:hAnsi="Arial" w:cs="Arial"/>
          <w:sz w:val="28"/>
          <w:szCs w:val="28"/>
        </w:rPr>
        <w:t xml:space="preserve"> </w:t>
      </w:r>
      <w:r w:rsidR="00DC004D" w:rsidRPr="00A7717C">
        <w:rPr>
          <w:rFonts w:ascii="Arial" w:hAnsi="Arial" w:cs="Arial"/>
          <w:sz w:val="28"/>
          <w:szCs w:val="28"/>
        </w:rPr>
        <w:t>Spotlight on Disability</w:t>
      </w:r>
      <w:r w:rsidR="00AB38C4" w:rsidRPr="00A7717C">
        <w:rPr>
          <w:rFonts w:ascii="Arial" w:hAnsi="Arial" w:cs="Arial"/>
          <w:sz w:val="28"/>
          <w:szCs w:val="28"/>
        </w:rPr>
        <w:t>, Swan TV</w:t>
      </w:r>
    </w:p>
    <w:p w14:paraId="6C1F72EE" w14:textId="2808B00C" w:rsidR="009006E2" w:rsidRPr="00A7717C" w:rsidRDefault="009006E2" w:rsidP="00A7717C">
      <w:pPr>
        <w:pStyle w:val="ListParagraph"/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 w:rsidRPr="00A7717C">
        <w:rPr>
          <w:rFonts w:ascii="Arial" w:hAnsi="Arial" w:cs="Arial"/>
          <w:sz w:val="28"/>
          <w:szCs w:val="28"/>
        </w:rPr>
        <w:t xml:space="preserve">Sara </w:t>
      </w:r>
      <w:r w:rsidR="00D14691" w:rsidRPr="00A7717C">
        <w:rPr>
          <w:rFonts w:ascii="Arial" w:hAnsi="Arial" w:cs="Arial"/>
          <w:sz w:val="28"/>
          <w:szCs w:val="28"/>
        </w:rPr>
        <w:t>Pickard</w:t>
      </w:r>
      <w:r w:rsidR="000B62FB" w:rsidRPr="00A7717C">
        <w:rPr>
          <w:rFonts w:ascii="Arial" w:hAnsi="Arial" w:cs="Arial"/>
          <w:sz w:val="28"/>
          <w:szCs w:val="28"/>
        </w:rPr>
        <w:t xml:space="preserve"> </w:t>
      </w:r>
      <w:r w:rsidR="00221216" w:rsidRPr="00A7717C">
        <w:rPr>
          <w:rFonts w:ascii="Arial" w:hAnsi="Arial" w:cs="Arial"/>
          <w:sz w:val="28"/>
          <w:szCs w:val="28"/>
        </w:rPr>
        <w:t>– Mencap Cymru</w:t>
      </w:r>
    </w:p>
    <w:p w14:paraId="187ECDD1" w14:textId="781E6C8C" w:rsidR="2223D178" w:rsidRPr="00A7717C" w:rsidRDefault="00D14691" w:rsidP="00A7717C">
      <w:pPr>
        <w:pStyle w:val="ListParagraph"/>
        <w:numPr>
          <w:ilvl w:val="2"/>
          <w:numId w:val="6"/>
        </w:numPr>
        <w:rPr>
          <w:rFonts w:ascii="Arial" w:hAnsi="Arial" w:cs="Arial"/>
          <w:sz w:val="28"/>
          <w:szCs w:val="28"/>
        </w:rPr>
      </w:pPr>
      <w:r w:rsidRPr="00A7717C">
        <w:rPr>
          <w:rFonts w:ascii="Arial" w:hAnsi="Arial" w:cs="Arial"/>
          <w:sz w:val="28"/>
          <w:szCs w:val="28"/>
        </w:rPr>
        <w:t xml:space="preserve">Selena </w:t>
      </w:r>
      <w:proofErr w:type="spellStart"/>
      <w:r w:rsidR="003819EA" w:rsidRPr="00A7717C">
        <w:rPr>
          <w:rFonts w:ascii="Arial" w:hAnsi="Arial" w:cs="Arial"/>
          <w:sz w:val="28"/>
          <w:szCs w:val="28"/>
        </w:rPr>
        <w:t>Caemawr</w:t>
      </w:r>
      <w:proofErr w:type="spellEnd"/>
      <w:r w:rsidR="00AC4BA7" w:rsidRPr="00A7717C">
        <w:rPr>
          <w:rFonts w:ascii="Arial" w:hAnsi="Arial" w:cs="Arial"/>
          <w:sz w:val="28"/>
          <w:szCs w:val="28"/>
        </w:rPr>
        <w:t xml:space="preserve"> – Founder/Director of </w:t>
      </w:r>
      <w:r w:rsidR="008C0943" w:rsidRPr="00A7717C">
        <w:rPr>
          <w:rFonts w:ascii="Arial" w:hAnsi="Arial" w:cs="Arial"/>
          <w:sz w:val="28"/>
          <w:szCs w:val="28"/>
        </w:rPr>
        <w:t>Aubergine Cafe</w:t>
      </w:r>
    </w:p>
    <w:p w14:paraId="3E0A8227" w14:textId="78426A94" w:rsidR="00076328" w:rsidRDefault="003D0480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</w:t>
      </w:r>
      <w:r w:rsidR="001548D8">
        <w:rPr>
          <w:rFonts w:ascii="Arial" w:hAnsi="Arial" w:cs="Arial"/>
          <w:sz w:val="28"/>
          <w:szCs w:val="28"/>
        </w:rPr>
        <w:t xml:space="preserve">45 </w:t>
      </w:r>
      <w:r w:rsidR="001548D8">
        <w:tab/>
      </w:r>
      <w:r w:rsidR="00785BC4">
        <w:rPr>
          <w:rFonts w:ascii="Arial" w:hAnsi="Arial" w:cs="Arial"/>
          <w:sz w:val="28"/>
          <w:szCs w:val="28"/>
        </w:rPr>
        <w:t xml:space="preserve">Final </w:t>
      </w:r>
      <w:r w:rsidR="00785BC4" w:rsidRPr="3A357967">
        <w:rPr>
          <w:rFonts w:ascii="Arial" w:hAnsi="Arial" w:cs="Arial"/>
          <w:sz w:val="28"/>
          <w:szCs w:val="28"/>
        </w:rPr>
        <w:t>remark</w:t>
      </w:r>
      <w:r w:rsidR="5D306CCA" w:rsidRPr="3A357967">
        <w:rPr>
          <w:rFonts w:ascii="Arial" w:hAnsi="Arial" w:cs="Arial"/>
          <w:sz w:val="28"/>
          <w:szCs w:val="28"/>
        </w:rPr>
        <w:t>s</w:t>
      </w:r>
      <w:r w:rsidR="006759F5">
        <w:rPr>
          <w:rFonts w:ascii="Arial" w:hAnsi="Arial" w:cs="Arial"/>
          <w:sz w:val="28"/>
          <w:szCs w:val="28"/>
        </w:rPr>
        <w:t xml:space="preserve"> / messages</w:t>
      </w:r>
      <w:r w:rsidR="00785BC4">
        <w:rPr>
          <w:rFonts w:ascii="Arial" w:hAnsi="Arial" w:cs="Arial"/>
          <w:sz w:val="28"/>
          <w:szCs w:val="28"/>
        </w:rPr>
        <w:t xml:space="preserve"> </w:t>
      </w:r>
      <w:r w:rsidR="37048D19" w:rsidRPr="3A357967">
        <w:rPr>
          <w:rFonts w:ascii="Arial" w:hAnsi="Arial" w:cs="Arial"/>
          <w:sz w:val="28"/>
          <w:szCs w:val="28"/>
        </w:rPr>
        <w:t>– Conference</w:t>
      </w:r>
      <w:r w:rsidR="00785BC4">
        <w:rPr>
          <w:rFonts w:ascii="Arial" w:hAnsi="Arial" w:cs="Arial"/>
          <w:sz w:val="28"/>
          <w:szCs w:val="28"/>
        </w:rPr>
        <w:t xml:space="preserve"> Chair</w:t>
      </w:r>
      <w:r w:rsidR="7E171C46" w:rsidRPr="3A357967">
        <w:rPr>
          <w:rFonts w:ascii="Arial" w:hAnsi="Arial" w:cs="Arial"/>
          <w:sz w:val="28"/>
          <w:szCs w:val="28"/>
        </w:rPr>
        <w:t xml:space="preserve"> Emma Meese</w:t>
      </w:r>
    </w:p>
    <w:p w14:paraId="0018DF44" w14:textId="5010CF9E" w:rsidR="00314567" w:rsidRPr="0068623B" w:rsidRDefault="00E453E1" w:rsidP="00E453E1">
      <w:pPr>
        <w:shd w:val="clear" w:color="auto" w:fill="E7E6E6" w:themeFill="background2"/>
        <w:ind w:left="1440" w:hanging="1440"/>
        <w:rPr>
          <w:rFonts w:ascii="Arial" w:eastAsia="Arial Nova" w:hAnsi="Arial" w:cs="Arial"/>
          <w:b/>
          <w:bCs/>
          <w:sz w:val="28"/>
          <w:szCs w:val="28"/>
        </w:rPr>
      </w:pPr>
      <w:r w:rsidRPr="0068623B">
        <w:rPr>
          <w:rFonts w:ascii="Arial" w:hAnsi="Arial" w:cs="Arial"/>
          <w:b/>
          <w:bCs/>
          <w:sz w:val="28"/>
          <w:szCs w:val="28"/>
        </w:rPr>
        <w:t>14:50</w:t>
      </w:r>
      <w:r w:rsidRPr="0068623B">
        <w:rPr>
          <w:rFonts w:ascii="Arial" w:hAnsi="Arial" w:cs="Arial"/>
          <w:b/>
          <w:bCs/>
          <w:sz w:val="28"/>
          <w:szCs w:val="28"/>
        </w:rPr>
        <w:tab/>
        <w:t>Break</w:t>
      </w:r>
    </w:p>
    <w:p w14:paraId="2DE7BC5C" w14:textId="1B877E4D" w:rsidR="00ED2139" w:rsidRPr="00551215" w:rsidRDefault="00381B8F" w:rsidP="00ED2139">
      <w:pPr>
        <w:rPr>
          <w:rFonts w:ascii="Arial" w:eastAsia="Arial Nova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</w:rPr>
        <w:t>15:00</w:t>
      </w:r>
      <w:r>
        <w:tab/>
      </w:r>
      <w:r>
        <w:tab/>
      </w:r>
      <w:r w:rsidRPr="00551215">
        <w:rPr>
          <w:rFonts w:ascii="Arial" w:eastAsia="Arial Nova" w:hAnsi="Arial" w:cs="Arial"/>
          <w:sz w:val="28"/>
          <w:szCs w:val="28"/>
        </w:rPr>
        <w:t>A</w:t>
      </w:r>
      <w:r w:rsidR="009F3183">
        <w:rPr>
          <w:rFonts w:ascii="Arial" w:eastAsia="Arial Nova" w:hAnsi="Arial" w:cs="Arial"/>
          <w:sz w:val="28"/>
          <w:szCs w:val="28"/>
        </w:rPr>
        <w:t xml:space="preserve">nnual </w:t>
      </w:r>
      <w:r w:rsidRPr="00551215">
        <w:rPr>
          <w:rFonts w:ascii="Arial" w:eastAsia="Arial Nova" w:hAnsi="Arial" w:cs="Arial"/>
          <w:sz w:val="28"/>
          <w:szCs w:val="28"/>
        </w:rPr>
        <w:t>G</w:t>
      </w:r>
      <w:r w:rsidR="009F3183">
        <w:rPr>
          <w:rFonts w:ascii="Arial" w:eastAsia="Arial Nova" w:hAnsi="Arial" w:cs="Arial"/>
          <w:sz w:val="28"/>
          <w:szCs w:val="28"/>
        </w:rPr>
        <w:t xml:space="preserve">eneral </w:t>
      </w:r>
      <w:r w:rsidRPr="00551215">
        <w:rPr>
          <w:rFonts w:ascii="Arial" w:eastAsia="Arial Nova" w:hAnsi="Arial" w:cs="Arial"/>
          <w:sz w:val="28"/>
          <w:szCs w:val="28"/>
        </w:rPr>
        <w:t>M</w:t>
      </w:r>
      <w:r w:rsidR="009F3183">
        <w:rPr>
          <w:rFonts w:ascii="Arial" w:eastAsia="Arial Nova" w:hAnsi="Arial" w:cs="Arial"/>
          <w:sz w:val="28"/>
          <w:szCs w:val="28"/>
        </w:rPr>
        <w:t>eeting</w:t>
      </w:r>
      <w:r w:rsidR="00FF5DDD">
        <w:rPr>
          <w:rFonts w:ascii="Arial" w:eastAsia="Arial Nova" w:hAnsi="Arial" w:cs="Arial"/>
          <w:sz w:val="28"/>
          <w:szCs w:val="28"/>
        </w:rPr>
        <w:t xml:space="preserve"> 2023</w:t>
      </w:r>
      <w:r w:rsidRPr="00551215">
        <w:rPr>
          <w:rFonts w:ascii="Arial" w:eastAsia="Arial Nova" w:hAnsi="Arial" w:cs="Arial"/>
          <w:sz w:val="28"/>
          <w:szCs w:val="28"/>
        </w:rPr>
        <w:t xml:space="preserve"> </w:t>
      </w:r>
      <w:r w:rsidR="00ED2139">
        <w:tab/>
      </w:r>
      <w:r w:rsidR="00ED2139">
        <w:tab/>
      </w:r>
    </w:p>
    <w:p w14:paraId="7A9F48F9" w14:textId="7D719C48" w:rsidR="03872CF9" w:rsidRPr="00551215" w:rsidRDefault="0041194D" w:rsidP="00712E5E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551215">
        <w:rPr>
          <w:rFonts w:ascii="Arial Nova" w:eastAsia="Arial Nova" w:hAnsi="Arial Nova" w:cs="Arial Nova"/>
          <w:b/>
          <w:bCs/>
          <w:sz w:val="28"/>
          <w:szCs w:val="28"/>
        </w:rPr>
        <w:t>16</w:t>
      </w:r>
      <w:r w:rsidR="03872CF9" w:rsidRPr="00551215">
        <w:rPr>
          <w:rFonts w:ascii="Arial Nova" w:eastAsia="Arial Nova" w:hAnsi="Arial Nova" w:cs="Arial Nova"/>
          <w:b/>
          <w:bCs/>
          <w:sz w:val="28"/>
          <w:szCs w:val="28"/>
        </w:rPr>
        <w:t>:</w:t>
      </w:r>
      <w:r w:rsidRPr="00551215">
        <w:rPr>
          <w:rFonts w:ascii="Arial Nova" w:eastAsia="Arial Nova" w:hAnsi="Arial Nova" w:cs="Arial Nova"/>
          <w:b/>
          <w:bCs/>
          <w:sz w:val="28"/>
          <w:szCs w:val="28"/>
        </w:rPr>
        <w:t>00</w:t>
      </w:r>
      <w:r w:rsidR="03872CF9" w:rsidRPr="00551215">
        <w:rPr>
          <w:b/>
          <w:bCs/>
        </w:rPr>
        <w:tab/>
      </w:r>
      <w:r w:rsidR="03872CF9" w:rsidRPr="00551215">
        <w:rPr>
          <w:b/>
          <w:bCs/>
        </w:rPr>
        <w:tab/>
      </w:r>
      <w:r w:rsidR="00D42E61">
        <w:rPr>
          <w:rFonts w:ascii="Arial Nova" w:eastAsia="Arial Nova" w:hAnsi="Arial Nova" w:cs="Arial Nova"/>
          <w:b/>
          <w:bCs/>
          <w:sz w:val="28"/>
          <w:szCs w:val="28"/>
        </w:rPr>
        <w:t>C</w:t>
      </w:r>
      <w:r w:rsidR="03872CF9" w:rsidRPr="00551215">
        <w:rPr>
          <w:rFonts w:ascii="Arial Nova" w:eastAsia="Arial Nova" w:hAnsi="Arial Nova" w:cs="Arial Nova"/>
          <w:b/>
          <w:bCs/>
          <w:sz w:val="28"/>
          <w:szCs w:val="28"/>
        </w:rPr>
        <w:t>lose conference</w:t>
      </w:r>
    </w:p>
    <w:p w14:paraId="784C65AC" w14:textId="7CA9F8F4" w:rsidR="1ED121CE" w:rsidRDefault="1ED121CE" w:rsidP="1ED121CE">
      <w:pPr>
        <w:rPr>
          <w:rFonts w:ascii="Arial Nova" w:eastAsia="Arial Nova" w:hAnsi="Arial Nova" w:cs="Arial Nova"/>
          <w:sz w:val="28"/>
          <w:szCs w:val="28"/>
        </w:rPr>
      </w:pPr>
    </w:p>
    <w:p w14:paraId="358A5748" w14:textId="77777777" w:rsidR="001115E9" w:rsidRDefault="001115E9" w:rsidP="1ED121CE">
      <w:pPr>
        <w:rPr>
          <w:rFonts w:ascii="Arial Nova" w:eastAsia="Arial Nova" w:hAnsi="Arial Nova" w:cs="Arial Nova"/>
          <w:sz w:val="28"/>
          <w:szCs w:val="28"/>
        </w:rPr>
      </w:pPr>
    </w:p>
    <w:p w14:paraId="08A99BC3" w14:textId="129A9A36" w:rsidR="001115E9" w:rsidRDefault="001115E9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</w:rPr>
        <w:t>Sponsored by S4C</w:t>
      </w:r>
    </w:p>
    <w:p w14:paraId="3066189A" w14:textId="104D4F7A" w:rsidR="001115E9" w:rsidRDefault="001115E9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noProof/>
          <w:sz w:val="28"/>
          <w:szCs w:val="28"/>
        </w:rPr>
        <w:drawing>
          <wp:inline distT="0" distB="0" distL="0" distR="0" wp14:anchorId="00EEAF66" wp14:editId="69BDDE4C">
            <wp:extent cx="1848591" cy="1562100"/>
            <wp:effectExtent l="0" t="0" r="0" b="0"/>
            <wp:docPr id="1229960179" name="Picture 1229960179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60179" name="Picture 1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600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1A29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</w:p>
    <w:p w14:paraId="780B6BB2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</w:p>
    <w:p w14:paraId="5D555527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</w:p>
    <w:p w14:paraId="6DDE790A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</w:p>
    <w:p w14:paraId="79EFA7DF" w14:textId="77777777" w:rsidR="0077089A" w:rsidRDefault="0077089A" w:rsidP="06B71302">
      <w:pPr>
        <w:jc w:val="center"/>
      </w:pPr>
      <w:r w:rsidRPr="003F298C">
        <w:rPr>
          <w:noProof/>
        </w:rPr>
        <w:lastRenderedPageBreak/>
        <w:drawing>
          <wp:inline distT="0" distB="0" distL="0" distR="0" wp14:anchorId="41192D55" wp14:editId="7DECE3BA">
            <wp:extent cx="2739653" cy="1201003"/>
            <wp:effectExtent l="0" t="0" r="3810" b="0"/>
            <wp:docPr id="1759704322" name="Picture 1759704322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57706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03" cy="12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0700" w14:textId="77777777" w:rsidR="0077089A" w:rsidRDefault="0077089A" w:rsidP="1ED121CE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06B71302">
        <w:rPr>
          <w:rFonts w:ascii="Arial Nova" w:eastAsia="Arial Nova" w:hAnsi="Arial Nova" w:cs="Arial Nova"/>
          <w:sz w:val="32"/>
          <w:szCs w:val="32"/>
          <w:lang w:val="cy-GB"/>
        </w:rPr>
        <w:t>Cynhadledd Flynyddol a CCB 2023</w:t>
      </w:r>
    </w:p>
    <w:p w14:paraId="210187E8" w14:textId="77777777" w:rsidR="0077089A" w:rsidRDefault="0077089A" w:rsidP="1ED121CE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  <w:lang w:val="cy-GB"/>
        </w:rPr>
        <w:t>Dyddiad: Dydd Mawrth 17 Hydref 2023</w:t>
      </w:r>
    </w:p>
    <w:p w14:paraId="52C7A154" w14:textId="77777777" w:rsidR="0077089A" w:rsidRDefault="0077089A" w:rsidP="5375CC5D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  <w:lang w:val="cy-GB"/>
        </w:rPr>
        <w:t>Lleoliad: Clwb Criced Morgannwg, Gerddi Sophia</w:t>
      </w:r>
    </w:p>
    <w:p w14:paraId="4F84E962" w14:textId="77777777" w:rsidR="0077089A" w:rsidRDefault="0077089A" w:rsidP="0031153F">
      <w:pPr>
        <w:jc w:val="center"/>
        <w:rPr>
          <w:rFonts w:ascii="Arial Nova" w:eastAsia="Arial Nova" w:hAnsi="Arial Nova" w:cs="Arial Nova"/>
          <w:sz w:val="32"/>
          <w:szCs w:val="32"/>
          <w:lang w:val="cy-GB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Amser: 9:30 – 16:00</w:t>
      </w:r>
    </w:p>
    <w:p w14:paraId="7775E0CE" w14:textId="49D13564" w:rsidR="0040286C" w:rsidRPr="0040286C" w:rsidRDefault="0040286C" w:rsidP="0040286C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008032C9">
        <w:rPr>
          <w:rFonts w:ascii="Arial Nova" w:eastAsia="Arial Nova" w:hAnsi="Arial Nova" w:cs="Arial Nova"/>
          <w:b/>
          <w:bCs/>
          <w:sz w:val="32"/>
          <w:szCs w:val="32"/>
        </w:rPr>
        <w:t>#DW</w:t>
      </w:r>
      <w:r>
        <w:rPr>
          <w:rFonts w:ascii="Arial Nova" w:eastAsia="Arial Nova" w:hAnsi="Arial Nova" w:cs="Arial Nova"/>
          <w:b/>
          <w:bCs/>
          <w:sz w:val="32"/>
          <w:szCs w:val="32"/>
        </w:rPr>
        <w:t>C</w:t>
      </w:r>
      <w:r w:rsidRPr="008032C9">
        <w:rPr>
          <w:rFonts w:ascii="Arial Nova" w:eastAsia="Arial Nova" w:hAnsi="Arial Nova" w:cs="Arial Nova"/>
          <w:b/>
          <w:bCs/>
          <w:sz w:val="32"/>
          <w:szCs w:val="32"/>
        </w:rPr>
        <w:t>onf23</w:t>
      </w:r>
    </w:p>
    <w:p w14:paraId="38FA3496" w14:textId="77777777" w:rsidR="0077089A" w:rsidRDefault="0077089A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Cynrychiolaeth Pobl Anabl yn y Cyfryngau</w:t>
      </w:r>
    </w:p>
    <w:p w14:paraId="71C02C1D" w14:textId="77777777" w:rsidR="0077089A" w:rsidRDefault="0077089A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Herio stereoteipiau, newid cymdeithas: Pobl anabl a'r cyfryngau</w:t>
      </w:r>
    </w:p>
    <w:p w14:paraId="74695BA1" w14:textId="77777777" w:rsidR="0077089A" w:rsidRDefault="0077089A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>
        <w:rPr>
          <w:rFonts w:ascii="Arial Nova" w:eastAsia="Arial Nova" w:hAnsi="Arial Nova" w:cs="Arial Nova"/>
          <w:sz w:val="32"/>
          <w:szCs w:val="32"/>
          <w:lang w:val="cy-GB"/>
        </w:rPr>
        <w:t>Rhaglen y dydd</w:t>
      </w:r>
    </w:p>
    <w:p w14:paraId="08ED1C83" w14:textId="77777777" w:rsidR="0077089A" w:rsidRPr="006127BA" w:rsidRDefault="0077089A" w:rsidP="006127BA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6127BA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9:30</w:t>
      </w:r>
      <w:r w:rsidRPr="006127BA">
        <w:rPr>
          <w:bCs/>
          <w:lang w:val="cy-GB"/>
        </w:rPr>
        <w:tab/>
      </w:r>
      <w:r w:rsidRPr="006127BA">
        <w:rPr>
          <w:bCs/>
          <w:lang w:val="cy-GB"/>
        </w:rPr>
        <w:tab/>
      </w:r>
      <w:r w:rsidRPr="006127BA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Cyrraedd a chofrestru</w:t>
      </w:r>
    </w:p>
    <w:p w14:paraId="0B6B8C29" w14:textId="77777777" w:rsidR="0077089A" w:rsidRDefault="0077089A" w:rsidP="00B224AF">
      <w:pPr>
        <w:rPr>
          <w:rFonts w:ascii="Arial Nova" w:eastAsia="Arial Nova" w:hAnsi="Arial Nova" w:cs="Arial Nova"/>
          <w:sz w:val="28"/>
          <w:szCs w:val="28"/>
        </w:rPr>
      </w:pPr>
      <w:r w:rsidRPr="24976DBF">
        <w:rPr>
          <w:rFonts w:ascii="Arial Nova" w:eastAsia="Arial Nova" w:hAnsi="Arial Nova" w:cs="Arial Nova"/>
          <w:sz w:val="28"/>
          <w:szCs w:val="28"/>
          <w:lang w:val="cy-GB"/>
        </w:rPr>
        <w:t>10:00</w:t>
      </w:r>
      <w:r>
        <w:rPr>
          <w:lang w:val="cy-GB"/>
        </w:rPr>
        <w:tab/>
      </w:r>
      <w:r>
        <w:rPr>
          <w:lang w:val="cy-GB"/>
        </w:rPr>
        <w:tab/>
      </w:r>
      <w:r w:rsidRPr="24976DBF">
        <w:rPr>
          <w:rFonts w:ascii="Arial Nova" w:eastAsia="Arial Nova" w:hAnsi="Arial Nova" w:cs="Arial Nova"/>
          <w:sz w:val="28"/>
          <w:szCs w:val="28"/>
          <w:lang w:val="cy-GB"/>
        </w:rPr>
        <w:t>Croeso</w:t>
      </w:r>
    </w:p>
    <w:p w14:paraId="37ECA7B5" w14:textId="77777777" w:rsidR="0077089A" w:rsidRDefault="0077089A" w:rsidP="00B224AF">
      <w:pPr>
        <w:ind w:left="1440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" w:hAnsi="Arial" w:cs="Arial"/>
          <w:sz w:val="28"/>
          <w:szCs w:val="28"/>
          <w:lang w:val="cy-GB"/>
        </w:rPr>
        <w:t xml:space="preserve">Cadeirydd y Gynhadledd </w:t>
      </w:r>
      <w:r w:rsidRPr="50543908">
        <w:rPr>
          <w:rFonts w:ascii="Arial Nova" w:eastAsia="Arial Nova" w:hAnsi="Arial Nova" w:cs="Arial Nova"/>
          <w:sz w:val="28"/>
          <w:szCs w:val="28"/>
          <w:lang w:val="cy-GB"/>
        </w:rPr>
        <w:t>Emma Meese, Cyfarwyddwr Newyddiaduraeth Gymunedol, Prifysgol Caerdydd</w:t>
      </w:r>
    </w:p>
    <w:p w14:paraId="0CEAA80B" w14:textId="77777777" w:rsidR="0077089A" w:rsidRPr="00094F44" w:rsidRDefault="0077089A" w:rsidP="1ED121CE">
      <w:pPr>
        <w:rPr>
          <w:rFonts w:ascii="Arial" w:eastAsia="Arial Nova" w:hAnsi="Arial" w:cs="Arial"/>
          <w:sz w:val="28"/>
          <w:szCs w:val="28"/>
        </w:rPr>
      </w:pPr>
      <w:r w:rsidRPr="1ED121CE">
        <w:rPr>
          <w:rFonts w:ascii="Arial Nova" w:eastAsia="Arial Nova" w:hAnsi="Arial Nova" w:cs="Arial Nova"/>
          <w:sz w:val="28"/>
          <w:szCs w:val="28"/>
          <w:lang w:val="cy-GB"/>
        </w:rPr>
        <w:t>10:15</w:t>
      </w:r>
      <w:r>
        <w:rPr>
          <w:lang w:val="cy-GB"/>
        </w:rPr>
        <w:tab/>
      </w:r>
      <w:r>
        <w:rPr>
          <w:lang w:val="cy-GB"/>
        </w:rPr>
        <w:tab/>
      </w:r>
      <w:r w:rsidRPr="1ED121CE">
        <w:rPr>
          <w:rFonts w:ascii="Arial Nova" w:eastAsia="Arial Nova" w:hAnsi="Arial Nova" w:cs="Arial Nova"/>
          <w:sz w:val="28"/>
          <w:szCs w:val="28"/>
          <w:lang w:val="cy-GB"/>
        </w:rPr>
        <w:t>Rhian Davies, Prif Weithredwr Anabledd Cymru</w:t>
      </w:r>
    </w:p>
    <w:p w14:paraId="213D66F2" w14:textId="77777777" w:rsidR="0077089A" w:rsidRDefault="0077089A" w:rsidP="00F71F3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 w:rsidRPr="7EDB26FD">
        <w:rPr>
          <w:rFonts w:ascii="Arial Nova" w:eastAsia="Arial Nova" w:hAnsi="Arial Nova" w:cs="Arial Nova"/>
          <w:sz w:val="28"/>
          <w:szCs w:val="28"/>
          <w:lang w:val="cy-GB"/>
        </w:rPr>
        <w:t>10:25</w:t>
      </w:r>
      <w:r>
        <w:rPr>
          <w:lang w:val="cy-GB"/>
        </w:rPr>
        <w:tab/>
      </w:r>
      <w:r w:rsidRPr="7EDB26FD">
        <w:rPr>
          <w:rFonts w:ascii="Arial Nova" w:eastAsia="Arial Nova" w:hAnsi="Arial Nova" w:cs="Arial Nova"/>
          <w:sz w:val="28"/>
          <w:szCs w:val="28"/>
          <w:lang w:val="cy-GB"/>
        </w:rPr>
        <w:t xml:space="preserve">Rachel Charlton Dailey – </w:t>
      </w:r>
      <w:r>
        <w:rPr>
          <w:rFonts w:ascii="Arial" w:eastAsia="Arial Nova" w:hAnsi="Arial" w:cs="Arial"/>
          <w:sz w:val="28"/>
          <w:szCs w:val="28"/>
          <w:lang w:val="cy-GB"/>
        </w:rPr>
        <w:t>newyddiadurwr, golygydd ac actifydd hawliau anabledd arobryn</w:t>
      </w:r>
    </w:p>
    <w:p w14:paraId="4BA30730" w14:textId="77777777" w:rsidR="0077089A" w:rsidRDefault="0077089A" w:rsidP="00AC0552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 Nova" w:eastAsia="Arial Nova" w:hAnsi="Arial Nova" w:cs="Arial Nova"/>
          <w:sz w:val="28"/>
          <w:szCs w:val="28"/>
          <w:u w:val="single"/>
          <w:lang w:val="cy-GB"/>
        </w:rPr>
        <w:t>Herio a newid stereoteipiau o bobl anabl yn y cyfryngau</w:t>
      </w:r>
      <w:r w:rsidRPr="0A90D71A">
        <w:rPr>
          <w:rFonts w:ascii="Arial Nova" w:eastAsia="Arial Nova" w:hAnsi="Arial Nova" w:cs="Arial Nova"/>
          <w:sz w:val="28"/>
          <w:szCs w:val="28"/>
          <w:lang w:val="cy-GB"/>
        </w:rPr>
        <w:t xml:space="preserve"> </w:t>
      </w:r>
    </w:p>
    <w:p w14:paraId="48579BE5" w14:textId="77777777" w:rsidR="0077089A" w:rsidRDefault="0077089A" w:rsidP="00413908">
      <w:pPr>
        <w:pStyle w:val="ListParagraph"/>
        <w:spacing w:after="0" w:line="240" w:lineRule="auto"/>
        <w:ind w:left="2160"/>
        <w:rPr>
          <w:rFonts w:ascii="Arial Nova" w:eastAsia="Arial Nova" w:hAnsi="Arial Nova" w:cs="Arial Nova"/>
          <w:sz w:val="28"/>
          <w:szCs w:val="28"/>
        </w:rPr>
      </w:pPr>
    </w:p>
    <w:p w14:paraId="640489C3" w14:textId="77777777" w:rsidR="0077089A" w:rsidRDefault="0077089A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10:45            </w:t>
      </w:r>
      <w:r>
        <w:rPr>
          <w:rFonts w:ascii="Arial" w:hAnsi="Arial" w:cs="Arial"/>
          <w:sz w:val="28"/>
          <w:szCs w:val="28"/>
          <w:lang w:val="cy-GB" w:eastAsia="en-GB"/>
        </w:rPr>
        <w:t>Natasha Hirst, Llywydd Undeb Cenedlaethol y Newyddiadurwyr (NUJ)</w:t>
      </w:r>
    </w:p>
    <w:p w14:paraId="1D25FB6C" w14:textId="77777777" w:rsidR="0077089A" w:rsidRPr="00012139" w:rsidRDefault="0077089A" w:rsidP="00AF52F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  <w:lang w:eastAsia="en-GB"/>
        </w:rPr>
      </w:pPr>
      <w:r w:rsidRPr="00012139">
        <w:rPr>
          <w:rFonts w:ascii="Arial" w:hAnsi="Arial" w:cs="Arial"/>
          <w:sz w:val="28"/>
          <w:szCs w:val="28"/>
          <w:u w:val="single"/>
          <w:lang w:val="cy-GB" w:eastAsia="en-GB"/>
        </w:rPr>
        <w:t>Cynyddu cynrychiolaeth o bobl anabl sy'n gweithio yn y cyfryngau</w:t>
      </w:r>
    </w:p>
    <w:p w14:paraId="552B2232" w14:textId="77777777" w:rsidR="0077089A" w:rsidRDefault="0077089A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72CBA856" w14:textId="77777777" w:rsidR="0077089A" w:rsidRPr="00BE734A" w:rsidRDefault="0077089A" w:rsidP="00BE734A">
      <w:pPr>
        <w:shd w:val="clear" w:color="auto" w:fill="D0CECE" w:themeFill="background2" w:themeFillShade="E6"/>
        <w:spacing w:after="0" w:line="240" w:lineRule="auto"/>
        <w:ind w:left="1440" w:hanging="1440"/>
        <w:rPr>
          <w:rFonts w:ascii="Arial" w:hAnsi="Arial" w:cs="Arial"/>
          <w:b/>
          <w:bCs/>
          <w:sz w:val="28"/>
          <w:szCs w:val="28"/>
          <w:lang w:eastAsia="en-GB"/>
        </w:rPr>
      </w:pPr>
      <w:r w:rsidRPr="00BE734A">
        <w:rPr>
          <w:rFonts w:ascii="Arial" w:hAnsi="Arial" w:cs="Arial"/>
          <w:b/>
          <w:bCs/>
          <w:sz w:val="28"/>
          <w:szCs w:val="28"/>
          <w:lang w:val="cy-GB" w:eastAsia="en-GB"/>
        </w:rPr>
        <w:t>11:00 Egwyl</w:t>
      </w:r>
    </w:p>
    <w:p w14:paraId="0A05D2B9" w14:textId="77777777" w:rsidR="0077089A" w:rsidRDefault="0077089A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684EA556" w14:textId="77777777" w:rsidR="0040286C" w:rsidRDefault="0077089A" w:rsidP="00931BAC">
      <w:pPr>
        <w:spacing w:after="0" w:line="240" w:lineRule="auto"/>
        <w:ind w:left="1440" w:hanging="1440"/>
        <w:rPr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11:20</w:t>
      </w:r>
      <w:r>
        <w:rPr>
          <w:lang w:val="cy-GB"/>
        </w:rPr>
        <w:tab/>
      </w:r>
      <w:r>
        <w:rPr>
          <w:rFonts w:ascii="Arial" w:hAnsi="Arial" w:cs="Arial"/>
          <w:sz w:val="28"/>
          <w:szCs w:val="28"/>
          <w:lang w:val="cy-GB"/>
        </w:rPr>
        <w:t>Jane Hutt AS, Gweinidog Cyfiawnder Cymdeithasol a Prif Chwip, Llywodraeth Cymru</w:t>
      </w:r>
      <w:r>
        <w:rPr>
          <w:lang w:val="cy-GB"/>
        </w:rPr>
        <w:tab/>
      </w:r>
    </w:p>
    <w:p w14:paraId="56728884" w14:textId="77777777" w:rsidR="0040286C" w:rsidRDefault="0040286C" w:rsidP="00931BAC">
      <w:pPr>
        <w:spacing w:after="0" w:line="240" w:lineRule="auto"/>
        <w:ind w:left="1440" w:hanging="1440"/>
        <w:rPr>
          <w:lang w:val="cy-GB"/>
        </w:rPr>
      </w:pPr>
    </w:p>
    <w:p w14:paraId="1C71B0D7" w14:textId="3454A184" w:rsidR="0077089A" w:rsidRDefault="0040286C" w:rsidP="00931BAC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</w:rPr>
      </w:pPr>
      <w:r>
        <w:rPr>
          <w:lang w:val="cy-GB"/>
        </w:rPr>
        <w:tab/>
      </w:r>
      <w:r w:rsidRPr="000D69E1">
        <w:rPr>
          <w:rFonts w:ascii="Arial" w:hAnsi="Arial" w:cs="Arial"/>
          <w:sz w:val="28"/>
          <w:szCs w:val="28"/>
        </w:rPr>
        <w:t xml:space="preserve">Dawn Bowden AS, </w:t>
      </w:r>
      <w:proofErr w:type="spellStart"/>
      <w:r w:rsidRPr="000D69E1">
        <w:rPr>
          <w:rFonts w:ascii="Arial" w:hAnsi="Arial" w:cs="Arial"/>
          <w:sz w:val="28"/>
          <w:szCs w:val="28"/>
        </w:rPr>
        <w:t>Dirprwy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E1">
        <w:rPr>
          <w:rFonts w:ascii="Arial" w:hAnsi="Arial" w:cs="Arial"/>
          <w:sz w:val="28"/>
          <w:szCs w:val="28"/>
        </w:rPr>
        <w:t>Weinidog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D69E1">
        <w:rPr>
          <w:rFonts w:ascii="Arial" w:hAnsi="Arial" w:cs="Arial"/>
          <w:sz w:val="28"/>
          <w:szCs w:val="28"/>
        </w:rPr>
        <w:t>Celfyddydau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D69E1">
        <w:rPr>
          <w:rFonts w:ascii="Arial" w:hAnsi="Arial" w:cs="Arial"/>
          <w:sz w:val="28"/>
          <w:szCs w:val="28"/>
        </w:rPr>
        <w:t>Chwaraeon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D69E1">
        <w:rPr>
          <w:rFonts w:ascii="Arial" w:hAnsi="Arial" w:cs="Arial"/>
          <w:sz w:val="28"/>
          <w:szCs w:val="28"/>
        </w:rPr>
        <w:t>Thwristiaeth</w:t>
      </w:r>
      <w:proofErr w:type="spellEnd"/>
      <w:r w:rsidR="0077089A">
        <w:rPr>
          <w:lang w:val="cy-GB"/>
        </w:rPr>
        <w:tab/>
      </w:r>
      <w:r w:rsidR="0077089A">
        <w:rPr>
          <w:lang w:val="cy-GB"/>
        </w:rPr>
        <w:tab/>
      </w:r>
    </w:p>
    <w:p w14:paraId="5099F355" w14:textId="77777777" w:rsidR="0077089A" w:rsidRDefault="0077089A" w:rsidP="00424357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</w:p>
    <w:p w14:paraId="3D18EBCE" w14:textId="77777777" w:rsidR="0077089A" w:rsidRPr="00B3467A" w:rsidRDefault="0077089A" w:rsidP="00B3467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11:40</w:t>
      </w:r>
      <w:r>
        <w:rPr>
          <w:lang w:val="cy-GB"/>
        </w:rPr>
        <w:tab/>
      </w:r>
      <w:r>
        <w:rPr>
          <w:rFonts w:ascii="Arial Nova" w:eastAsia="Arial Nova" w:hAnsi="Arial Nova" w:cs="Arial Nova"/>
          <w:sz w:val="28"/>
          <w:szCs w:val="28"/>
          <w:lang w:val="cy-GB"/>
        </w:rPr>
        <w:t>Sesiwn Holi ac Ateb (10 munud)</w:t>
      </w:r>
    </w:p>
    <w:p w14:paraId="001B1535" w14:textId="77777777" w:rsidR="0077089A" w:rsidRPr="00B3467A" w:rsidRDefault="0077089A" w:rsidP="00B3467A">
      <w:p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</w:p>
    <w:p w14:paraId="2A093DCA" w14:textId="77777777" w:rsidR="0077089A" w:rsidRDefault="0077089A" w:rsidP="00B3467A">
      <w:pPr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lastRenderedPageBreak/>
        <w:t>11:50</w:t>
      </w:r>
      <w:r>
        <w:rPr>
          <w:lang w:val="cy-GB"/>
        </w:rPr>
        <w:tab/>
      </w:r>
      <w:r w:rsidRPr="00B3467A">
        <w:rPr>
          <w:rFonts w:ascii="Arial" w:hAnsi="Arial" w:cs="Arial"/>
          <w:sz w:val="28"/>
          <w:szCs w:val="28"/>
          <w:lang w:val="cy-GB"/>
        </w:rPr>
        <w:t xml:space="preserve">Ymateb i'r her: </w:t>
      </w:r>
      <w:r w:rsidRPr="00B3467A">
        <w:rPr>
          <w:rFonts w:ascii="Arial" w:eastAsia="Arial Nova" w:hAnsi="Arial" w:cs="Arial"/>
          <w:sz w:val="28"/>
          <w:szCs w:val="28"/>
          <w:lang w:val="cy-GB"/>
        </w:rPr>
        <w:t>trafodaeth panel cyfryngau</w:t>
      </w: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 wedi'i chadeirio gan Rachel Charlton Dailey</w:t>
      </w:r>
    </w:p>
    <w:p w14:paraId="3F943651" w14:textId="77777777" w:rsidR="0077089A" w:rsidRPr="001115E9" w:rsidRDefault="0077089A" w:rsidP="001115E9">
      <w:pPr>
        <w:pStyle w:val="ListParagraph"/>
        <w:numPr>
          <w:ilvl w:val="0"/>
          <w:numId w:val="4"/>
        </w:numPr>
        <w:rPr>
          <w:rFonts w:ascii="Arial" w:eastAsia="Arial Nova" w:hAnsi="Arial" w:cs="Arial"/>
          <w:sz w:val="28"/>
          <w:szCs w:val="28"/>
        </w:rPr>
      </w:pPr>
      <w:r w:rsidRPr="001115E9">
        <w:rPr>
          <w:rFonts w:ascii="Arial" w:hAnsi="Arial" w:cs="Arial"/>
          <w:color w:val="222222"/>
          <w:sz w:val="28"/>
          <w:szCs w:val="28"/>
          <w:lang w:val="cy-GB"/>
        </w:rPr>
        <w:t xml:space="preserve">Emma Jenkins, Hyrwyddwr Amrywiaeth a Chynhwysiant ITV Cymru Wales </w:t>
      </w:r>
    </w:p>
    <w:p w14:paraId="33F491AD" w14:textId="77777777" w:rsidR="0077089A" w:rsidRPr="001115E9" w:rsidRDefault="0077089A" w:rsidP="001115E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1115E9">
        <w:rPr>
          <w:rFonts w:ascii="Arial Nova" w:eastAsia="Arial Nova" w:hAnsi="Arial Nova" w:cs="Arial Nova"/>
          <w:sz w:val="28"/>
          <w:szCs w:val="28"/>
          <w:lang w:val="cy-GB"/>
        </w:rPr>
        <w:t>Si</w:t>
      </w:r>
      <w:r>
        <w:rPr>
          <w:rFonts w:ascii="Arial Nova" w:eastAsia="Arial Nova" w:hAnsi="Arial Nova" w:cs="Arial Nova"/>
          <w:sz w:val="28"/>
          <w:szCs w:val="28"/>
          <w:lang w:val="cy-GB"/>
        </w:rPr>
        <w:t>â</w:t>
      </w:r>
      <w:r w:rsidRPr="001115E9">
        <w:rPr>
          <w:rFonts w:ascii="Arial Nova" w:eastAsia="Arial Nova" w:hAnsi="Arial Nova" w:cs="Arial Nova"/>
          <w:sz w:val="28"/>
          <w:szCs w:val="28"/>
          <w:lang w:val="cy-GB"/>
        </w:rPr>
        <w:t xml:space="preserve">n Gwynedd BBC Cymru, </w:t>
      </w:r>
      <w:r w:rsidRPr="001115E9">
        <w:rPr>
          <w:rFonts w:ascii="Arial" w:eastAsia="Arial" w:hAnsi="Arial" w:cs="Arial"/>
          <w:sz w:val="28"/>
          <w:szCs w:val="28"/>
          <w:lang w:val="cy-GB"/>
        </w:rPr>
        <w:t>Pennaeth Diwylliant a Phartneriaethau</w:t>
      </w:r>
    </w:p>
    <w:p w14:paraId="488561EE" w14:textId="77777777" w:rsidR="0077089A" w:rsidRPr="001115E9" w:rsidRDefault="0077089A" w:rsidP="001115E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8"/>
          <w:szCs w:val="28"/>
          <w:lang w:eastAsia="en-GB"/>
        </w:rPr>
      </w:pPr>
      <w:r w:rsidRPr="001115E9">
        <w:rPr>
          <w:rFonts w:ascii="Arial" w:eastAsia="Arial" w:hAnsi="Arial" w:cs="Arial"/>
          <w:sz w:val="28"/>
          <w:szCs w:val="28"/>
          <w:lang w:val="cy-GB"/>
        </w:rPr>
        <w:t xml:space="preserve">Ryan Chappell S4C, </w:t>
      </w:r>
      <w:r w:rsidRPr="001115E9">
        <w:rPr>
          <w:rFonts w:ascii="Arial" w:hAnsi="Arial" w:cs="Arial"/>
          <w:sz w:val="28"/>
          <w:szCs w:val="28"/>
          <w:lang w:val="cy-GB" w:eastAsia="en-GB"/>
        </w:rPr>
        <w:t>Arweinydd Amrywiaeth, Cynaliadwyedd a Diben Cymdeithasol</w:t>
      </w:r>
      <w:r w:rsidRPr="001115E9">
        <w:rPr>
          <w:rFonts w:ascii="Arial" w:hAnsi="Arial" w:cs="Arial"/>
          <w:i/>
          <w:iCs/>
          <w:sz w:val="28"/>
          <w:szCs w:val="28"/>
          <w:lang w:val="cy-GB" w:eastAsia="en-GB"/>
        </w:rPr>
        <w:t xml:space="preserve"> </w:t>
      </w:r>
    </w:p>
    <w:p w14:paraId="400AB743" w14:textId="77777777" w:rsidR="0077089A" w:rsidRPr="001115E9" w:rsidRDefault="0077089A" w:rsidP="001115E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115E9">
        <w:rPr>
          <w:rFonts w:ascii="Arial" w:hAnsi="Arial" w:cs="Arial"/>
          <w:sz w:val="28"/>
          <w:szCs w:val="28"/>
          <w:lang w:val="cy-GB"/>
        </w:rPr>
        <w:t>Catrin Pascoe Wales Online, Golygydd y Western Mail, Media Wales</w:t>
      </w:r>
    </w:p>
    <w:p w14:paraId="762549F9" w14:textId="77777777" w:rsidR="0077089A" w:rsidRPr="0080218B" w:rsidRDefault="0077089A" w:rsidP="00B3467A">
      <w:pPr>
        <w:rPr>
          <w:rFonts w:ascii="Arial" w:hAnsi="Arial" w:cs="Arial"/>
          <w:sz w:val="28"/>
          <w:szCs w:val="28"/>
          <w:lang w:eastAsia="en-GB"/>
        </w:rPr>
      </w:pPr>
      <w:r w:rsidRPr="0080218B">
        <w:rPr>
          <w:rFonts w:ascii="Arial" w:hAnsi="Arial" w:cs="Arial"/>
          <w:sz w:val="28"/>
          <w:szCs w:val="28"/>
          <w:lang w:val="cy-GB" w:eastAsia="en-GB"/>
        </w:rPr>
        <w:t>12:30 Panel Holi ac Ateb (10 munud)</w:t>
      </w:r>
    </w:p>
    <w:p w14:paraId="0F93BDFC" w14:textId="77777777" w:rsidR="0077089A" w:rsidRPr="00551215" w:rsidRDefault="0077089A" w:rsidP="00F943F3">
      <w:pPr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12:40 Trafodaeth bord gron – beth mae pobl anabl am ei gael gan y cyfryngau?</w:t>
      </w:r>
    </w:p>
    <w:p w14:paraId="31EC2F02" w14:textId="77777777" w:rsidR="0077089A" w:rsidRDefault="0077089A" w:rsidP="00265288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1ED121CE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 xml:space="preserve">13:00 </w:t>
      </w:r>
      <w:r>
        <w:rPr>
          <w:lang w:val="cy-GB"/>
        </w:rPr>
        <w:tab/>
      </w:r>
      <w:r w:rsidRPr="1ED121CE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Cinio</w:t>
      </w:r>
    </w:p>
    <w:p w14:paraId="4CD43DFC" w14:textId="77777777" w:rsidR="0077089A" w:rsidRDefault="0077089A" w:rsidP="00F005FA">
      <w:pPr>
        <w:ind w:left="1440" w:hanging="1440"/>
        <w:rPr>
          <w:rFonts w:ascii="Arial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  <w:lang w:val="cy-GB"/>
        </w:rPr>
        <w:t>14:00</w:t>
      </w:r>
      <w:r>
        <w:rPr>
          <w:rFonts w:ascii="Arial" w:eastAsia="Arial Nova" w:hAnsi="Arial" w:cs="Arial"/>
          <w:sz w:val="28"/>
          <w:szCs w:val="28"/>
          <w:lang w:val="cy-GB"/>
        </w:rPr>
        <w:t xml:space="preserve"> </w:t>
      </w:r>
      <w:r w:rsidRPr="00551215">
        <w:rPr>
          <w:rFonts w:ascii="Arial" w:hAnsi="Arial" w:cs="Arial"/>
          <w:sz w:val="28"/>
          <w:szCs w:val="28"/>
          <w:lang w:val="cy-GB"/>
        </w:rPr>
        <w:t>Adborth o'r drafodaeth bord gron</w:t>
      </w:r>
    </w:p>
    <w:p w14:paraId="055AD9B9" w14:textId="77777777" w:rsidR="0077089A" w:rsidRDefault="0077089A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14:10 Arddangosiad – actifyddion anabl a gwaith yn y cyfryngau</w:t>
      </w:r>
    </w:p>
    <w:p w14:paraId="095F3446" w14:textId="77777777" w:rsidR="0077089A" w:rsidRDefault="0077089A" w:rsidP="00221216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Lee Ellery – Sbotolau ar Anabledd, Swan TV</w:t>
      </w:r>
    </w:p>
    <w:p w14:paraId="24651F66" w14:textId="77777777" w:rsidR="0077089A" w:rsidRDefault="0077089A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  <w:t>Sara Pickard – Mencap Cymru</w:t>
      </w:r>
    </w:p>
    <w:p w14:paraId="567247D9" w14:textId="77777777" w:rsidR="0077089A" w:rsidRDefault="0077089A" w:rsidP="00EB77DE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  <w:t>Selena Caemawr – Sylfaenydd/Cyfarwyddwr Aubergine Cafe</w:t>
      </w:r>
    </w:p>
    <w:p w14:paraId="793B27B8" w14:textId="77777777" w:rsidR="0077089A" w:rsidRDefault="0077089A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 xml:space="preserve">14:45 </w:t>
      </w:r>
      <w:r>
        <w:rPr>
          <w:lang w:val="cy-GB"/>
        </w:rPr>
        <w:tab/>
      </w:r>
      <w:r>
        <w:rPr>
          <w:rFonts w:ascii="Arial" w:hAnsi="Arial" w:cs="Arial"/>
          <w:sz w:val="28"/>
          <w:szCs w:val="28"/>
          <w:lang w:val="cy-GB"/>
        </w:rPr>
        <w:t>Sylwadau / negeseuon i gloi – Cadeirydd y Gynhadledd Emma Meese</w:t>
      </w:r>
    </w:p>
    <w:p w14:paraId="6D6FC084" w14:textId="77777777" w:rsidR="0077089A" w:rsidRPr="0068623B" w:rsidRDefault="0077089A" w:rsidP="00E453E1">
      <w:pPr>
        <w:shd w:val="clear" w:color="auto" w:fill="E7E6E6" w:themeFill="background2"/>
        <w:ind w:left="1440" w:hanging="1440"/>
        <w:rPr>
          <w:rFonts w:ascii="Arial" w:eastAsia="Arial Nova" w:hAnsi="Arial" w:cs="Arial"/>
          <w:b/>
          <w:bCs/>
          <w:sz w:val="28"/>
          <w:szCs w:val="28"/>
        </w:rPr>
      </w:pPr>
      <w:r w:rsidRPr="0068623B">
        <w:rPr>
          <w:rFonts w:ascii="Arial" w:hAnsi="Arial" w:cs="Arial"/>
          <w:b/>
          <w:bCs/>
          <w:sz w:val="28"/>
          <w:szCs w:val="28"/>
          <w:lang w:val="cy-GB"/>
        </w:rPr>
        <w:t xml:space="preserve">14:50 </w:t>
      </w:r>
      <w:r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Pr="0068623B">
        <w:rPr>
          <w:rFonts w:ascii="Arial" w:hAnsi="Arial" w:cs="Arial"/>
          <w:b/>
          <w:bCs/>
          <w:sz w:val="28"/>
          <w:szCs w:val="28"/>
          <w:lang w:val="cy-GB"/>
        </w:rPr>
        <w:t>Egwyl</w:t>
      </w:r>
    </w:p>
    <w:p w14:paraId="73397FC3" w14:textId="77777777" w:rsidR="0077089A" w:rsidRPr="00551215" w:rsidRDefault="0077089A" w:rsidP="00ED2139">
      <w:pPr>
        <w:rPr>
          <w:rFonts w:ascii="Arial" w:eastAsia="Arial Nova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  <w:lang w:val="cy-GB"/>
        </w:rPr>
        <w:t>15:00</w:t>
      </w:r>
      <w:r>
        <w:rPr>
          <w:lang w:val="cy-GB"/>
        </w:rPr>
        <w:tab/>
      </w:r>
      <w:r>
        <w:rPr>
          <w:lang w:val="cy-GB"/>
        </w:rPr>
        <w:tab/>
      </w:r>
      <w:r w:rsidRPr="00551215">
        <w:rPr>
          <w:rFonts w:ascii="Arial" w:eastAsia="Arial Nova" w:hAnsi="Arial" w:cs="Arial"/>
          <w:sz w:val="28"/>
          <w:szCs w:val="28"/>
          <w:lang w:val="cy-GB"/>
        </w:rPr>
        <w:t xml:space="preserve">Cyfarfod Cyffredinol Blynyddol 2023 </w:t>
      </w:r>
      <w:r>
        <w:rPr>
          <w:lang w:val="cy-GB"/>
        </w:rPr>
        <w:tab/>
      </w:r>
      <w:r>
        <w:rPr>
          <w:lang w:val="cy-GB"/>
        </w:rPr>
        <w:tab/>
      </w:r>
    </w:p>
    <w:p w14:paraId="7FE746C2" w14:textId="77777777" w:rsidR="0077089A" w:rsidRPr="00551215" w:rsidRDefault="0077089A" w:rsidP="00712E5E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551215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16:00</w:t>
      </w:r>
      <w:r w:rsidRPr="00551215">
        <w:rPr>
          <w:bCs/>
          <w:lang w:val="cy-GB"/>
        </w:rPr>
        <w:tab/>
      </w:r>
      <w:r w:rsidRPr="00551215">
        <w:rPr>
          <w:bCs/>
          <w:lang w:val="cy-GB"/>
        </w:rPr>
        <w:tab/>
      </w:r>
      <w:r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Cau'r gynhadledd</w:t>
      </w:r>
    </w:p>
    <w:p w14:paraId="1E8A5783" w14:textId="77777777" w:rsidR="0077089A" w:rsidRDefault="0077089A" w:rsidP="1ED121CE">
      <w:pPr>
        <w:rPr>
          <w:rFonts w:ascii="Arial Nova" w:eastAsia="Arial Nova" w:hAnsi="Arial Nova" w:cs="Arial Nova"/>
          <w:sz w:val="28"/>
          <w:szCs w:val="28"/>
        </w:rPr>
      </w:pPr>
    </w:p>
    <w:p w14:paraId="3C4BEFFE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Noddwyd gan S4C</w:t>
      </w:r>
    </w:p>
    <w:p w14:paraId="4842ADFA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noProof/>
          <w:sz w:val="28"/>
          <w:szCs w:val="28"/>
        </w:rPr>
        <w:drawing>
          <wp:inline distT="0" distB="0" distL="0" distR="0" wp14:anchorId="03E94C36" wp14:editId="281D6DFD">
            <wp:extent cx="1848591" cy="1562100"/>
            <wp:effectExtent l="0" t="0" r="0" b="0"/>
            <wp:docPr id="1703961323" name="Picture 170396132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70042" name="Picture 1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600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2030" w14:textId="77777777" w:rsidR="0077089A" w:rsidRDefault="0077089A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</w:p>
    <w:sectPr w:rsidR="0077089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0705"/>
    <w:multiLevelType w:val="hybridMultilevel"/>
    <w:tmpl w:val="0BCA96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553798"/>
    <w:multiLevelType w:val="hybridMultilevel"/>
    <w:tmpl w:val="06DEBF62"/>
    <w:lvl w:ilvl="0" w:tplc="CC243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89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A9CE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3089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A0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8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8C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E0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0D5E"/>
    <w:multiLevelType w:val="hybridMultilevel"/>
    <w:tmpl w:val="8ACA04E4"/>
    <w:lvl w:ilvl="0" w:tplc="D92C1F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A292A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E56722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702A8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3229E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16438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28A7F9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E6225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97AA38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8F31D1"/>
    <w:multiLevelType w:val="hybridMultilevel"/>
    <w:tmpl w:val="303CD8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6BE7"/>
    <w:multiLevelType w:val="hybridMultilevel"/>
    <w:tmpl w:val="BC0A4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55FD4"/>
    <w:multiLevelType w:val="hybridMultilevel"/>
    <w:tmpl w:val="2F78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6303">
    <w:abstractNumId w:val="1"/>
  </w:num>
  <w:num w:numId="2" w16cid:durableId="117994294">
    <w:abstractNumId w:val="2"/>
  </w:num>
  <w:num w:numId="3" w16cid:durableId="470558440">
    <w:abstractNumId w:val="5"/>
  </w:num>
  <w:num w:numId="4" w16cid:durableId="5255311">
    <w:abstractNumId w:val="0"/>
  </w:num>
  <w:num w:numId="5" w16cid:durableId="969287614">
    <w:abstractNumId w:val="4"/>
  </w:num>
  <w:num w:numId="6" w16cid:durableId="1574240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8A62E1"/>
    <w:rsid w:val="000028E8"/>
    <w:rsid w:val="00010A62"/>
    <w:rsid w:val="00011D6E"/>
    <w:rsid w:val="00012139"/>
    <w:rsid w:val="00040859"/>
    <w:rsid w:val="00045B4E"/>
    <w:rsid w:val="00047EA7"/>
    <w:rsid w:val="00057990"/>
    <w:rsid w:val="00074977"/>
    <w:rsid w:val="00076328"/>
    <w:rsid w:val="00094F44"/>
    <w:rsid w:val="000A1A4D"/>
    <w:rsid w:val="000B62FB"/>
    <w:rsid w:val="000C2310"/>
    <w:rsid w:val="000E7C32"/>
    <w:rsid w:val="00107835"/>
    <w:rsid w:val="001115E9"/>
    <w:rsid w:val="001339ED"/>
    <w:rsid w:val="00153D61"/>
    <w:rsid w:val="00154708"/>
    <w:rsid w:val="001548D8"/>
    <w:rsid w:val="001619F5"/>
    <w:rsid w:val="001A4069"/>
    <w:rsid w:val="001E3009"/>
    <w:rsid w:val="001E7EC8"/>
    <w:rsid w:val="001F61DD"/>
    <w:rsid w:val="002104CC"/>
    <w:rsid w:val="00212E7A"/>
    <w:rsid w:val="00221216"/>
    <w:rsid w:val="0022185B"/>
    <w:rsid w:val="002607AC"/>
    <w:rsid w:val="00265288"/>
    <w:rsid w:val="00265412"/>
    <w:rsid w:val="00273AEE"/>
    <w:rsid w:val="00296850"/>
    <w:rsid w:val="002B1B05"/>
    <w:rsid w:val="002D2283"/>
    <w:rsid w:val="002E39AD"/>
    <w:rsid w:val="002F7AF3"/>
    <w:rsid w:val="0031153F"/>
    <w:rsid w:val="00314567"/>
    <w:rsid w:val="0035044D"/>
    <w:rsid w:val="0036771A"/>
    <w:rsid w:val="00371057"/>
    <w:rsid w:val="003819EA"/>
    <w:rsid w:val="00381B8F"/>
    <w:rsid w:val="003825BD"/>
    <w:rsid w:val="00384229"/>
    <w:rsid w:val="0039208E"/>
    <w:rsid w:val="003C1C08"/>
    <w:rsid w:val="003C5BE5"/>
    <w:rsid w:val="003D0480"/>
    <w:rsid w:val="0040286C"/>
    <w:rsid w:val="0041194D"/>
    <w:rsid w:val="00413908"/>
    <w:rsid w:val="00424357"/>
    <w:rsid w:val="004346FE"/>
    <w:rsid w:val="00472621"/>
    <w:rsid w:val="00484345"/>
    <w:rsid w:val="004B118F"/>
    <w:rsid w:val="004B533F"/>
    <w:rsid w:val="004E5461"/>
    <w:rsid w:val="004E5A5E"/>
    <w:rsid w:val="00511D73"/>
    <w:rsid w:val="00517EE1"/>
    <w:rsid w:val="005214E0"/>
    <w:rsid w:val="005455FC"/>
    <w:rsid w:val="00551215"/>
    <w:rsid w:val="005949A4"/>
    <w:rsid w:val="005B3B7D"/>
    <w:rsid w:val="005C2DA4"/>
    <w:rsid w:val="00605F3D"/>
    <w:rsid w:val="00611C7A"/>
    <w:rsid w:val="006127BA"/>
    <w:rsid w:val="0062231C"/>
    <w:rsid w:val="00631B44"/>
    <w:rsid w:val="00637D15"/>
    <w:rsid w:val="006556E7"/>
    <w:rsid w:val="00670D64"/>
    <w:rsid w:val="00673E3D"/>
    <w:rsid w:val="006759F5"/>
    <w:rsid w:val="00681F3B"/>
    <w:rsid w:val="0068231F"/>
    <w:rsid w:val="00684135"/>
    <w:rsid w:val="0068623B"/>
    <w:rsid w:val="00695D13"/>
    <w:rsid w:val="006A3ED0"/>
    <w:rsid w:val="006A6B3F"/>
    <w:rsid w:val="006C58EE"/>
    <w:rsid w:val="006C6CFD"/>
    <w:rsid w:val="006C75B6"/>
    <w:rsid w:val="006D212F"/>
    <w:rsid w:val="006E2CC6"/>
    <w:rsid w:val="006F159A"/>
    <w:rsid w:val="00712E5E"/>
    <w:rsid w:val="0073162E"/>
    <w:rsid w:val="0077089A"/>
    <w:rsid w:val="00772E61"/>
    <w:rsid w:val="00774735"/>
    <w:rsid w:val="00785BC4"/>
    <w:rsid w:val="007A4659"/>
    <w:rsid w:val="007B0638"/>
    <w:rsid w:val="007B2DBF"/>
    <w:rsid w:val="007C3BE4"/>
    <w:rsid w:val="007D00A6"/>
    <w:rsid w:val="007D1041"/>
    <w:rsid w:val="007D7C89"/>
    <w:rsid w:val="0080218B"/>
    <w:rsid w:val="008025FE"/>
    <w:rsid w:val="008032C9"/>
    <w:rsid w:val="00825073"/>
    <w:rsid w:val="00840B19"/>
    <w:rsid w:val="00862E41"/>
    <w:rsid w:val="008A669A"/>
    <w:rsid w:val="008A7924"/>
    <w:rsid w:val="008B5E14"/>
    <w:rsid w:val="008C04E0"/>
    <w:rsid w:val="008C0943"/>
    <w:rsid w:val="008C1662"/>
    <w:rsid w:val="008C4CCB"/>
    <w:rsid w:val="008F6DD6"/>
    <w:rsid w:val="009006E2"/>
    <w:rsid w:val="00923559"/>
    <w:rsid w:val="00943926"/>
    <w:rsid w:val="00970C83"/>
    <w:rsid w:val="009D443B"/>
    <w:rsid w:val="009E07A4"/>
    <w:rsid w:val="009E235B"/>
    <w:rsid w:val="009F3183"/>
    <w:rsid w:val="00A07D3A"/>
    <w:rsid w:val="00A3236E"/>
    <w:rsid w:val="00A71B7D"/>
    <w:rsid w:val="00A74C7C"/>
    <w:rsid w:val="00A7717C"/>
    <w:rsid w:val="00AB38C4"/>
    <w:rsid w:val="00AC0552"/>
    <w:rsid w:val="00AC4BA7"/>
    <w:rsid w:val="00AC6C27"/>
    <w:rsid w:val="00AC720E"/>
    <w:rsid w:val="00AD5417"/>
    <w:rsid w:val="00AE4772"/>
    <w:rsid w:val="00AF52F0"/>
    <w:rsid w:val="00AF7C13"/>
    <w:rsid w:val="00B04853"/>
    <w:rsid w:val="00B224AF"/>
    <w:rsid w:val="00B24C38"/>
    <w:rsid w:val="00B27A6A"/>
    <w:rsid w:val="00B3467A"/>
    <w:rsid w:val="00B34BE6"/>
    <w:rsid w:val="00B554FB"/>
    <w:rsid w:val="00B61D96"/>
    <w:rsid w:val="00B6425B"/>
    <w:rsid w:val="00B70414"/>
    <w:rsid w:val="00B93495"/>
    <w:rsid w:val="00B95549"/>
    <w:rsid w:val="00BC30D1"/>
    <w:rsid w:val="00BE734A"/>
    <w:rsid w:val="00C40372"/>
    <w:rsid w:val="00C45B2F"/>
    <w:rsid w:val="00C57A05"/>
    <w:rsid w:val="00CA3AEE"/>
    <w:rsid w:val="00CA7B00"/>
    <w:rsid w:val="00CB5317"/>
    <w:rsid w:val="00CE13B0"/>
    <w:rsid w:val="00D14691"/>
    <w:rsid w:val="00D22C54"/>
    <w:rsid w:val="00D23B69"/>
    <w:rsid w:val="00D310A3"/>
    <w:rsid w:val="00D42E61"/>
    <w:rsid w:val="00D45365"/>
    <w:rsid w:val="00D530CA"/>
    <w:rsid w:val="00D57BF4"/>
    <w:rsid w:val="00DA0B11"/>
    <w:rsid w:val="00DA378F"/>
    <w:rsid w:val="00DA6244"/>
    <w:rsid w:val="00DC004D"/>
    <w:rsid w:val="00DC1086"/>
    <w:rsid w:val="00DC6DD0"/>
    <w:rsid w:val="00DD6EFD"/>
    <w:rsid w:val="00DF46AF"/>
    <w:rsid w:val="00E15363"/>
    <w:rsid w:val="00E453E1"/>
    <w:rsid w:val="00E76130"/>
    <w:rsid w:val="00EA5D2B"/>
    <w:rsid w:val="00EB77DE"/>
    <w:rsid w:val="00ED2139"/>
    <w:rsid w:val="00EE43E1"/>
    <w:rsid w:val="00EE7AAC"/>
    <w:rsid w:val="00F005FA"/>
    <w:rsid w:val="00F00FCF"/>
    <w:rsid w:val="00F133D5"/>
    <w:rsid w:val="00F25618"/>
    <w:rsid w:val="00F406EB"/>
    <w:rsid w:val="00F46D1F"/>
    <w:rsid w:val="00F71F3A"/>
    <w:rsid w:val="00F90E33"/>
    <w:rsid w:val="00F943F3"/>
    <w:rsid w:val="00F946B3"/>
    <w:rsid w:val="00FB41AD"/>
    <w:rsid w:val="00FF2280"/>
    <w:rsid w:val="00FF5DDD"/>
    <w:rsid w:val="013AC4F3"/>
    <w:rsid w:val="018A62E1"/>
    <w:rsid w:val="020913D7"/>
    <w:rsid w:val="02B90ECB"/>
    <w:rsid w:val="03872CF9"/>
    <w:rsid w:val="0454DF2C"/>
    <w:rsid w:val="04C11466"/>
    <w:rsid w:val="04DEBC1D"/>
    <w:rsid w:val="06556F74"/>
    <w:rsid w:val="06B71302"/>
    <w:rsid w:val="071E1848"/>
    <w:rsid w:val="076088B3"/>
    <w:rsid w:val="07F1BB39"/>
    <w:rsid w:val="082768CD"/>
    <w:rsid w:val="08A30C45"/>
    <w:rsid w:val="092062C9"/>
    <w:rsid w:val="0A30728F"/>
    <w:rsid w:val="0A90D71A"/>
    <w:rsid w:val="0AC420B0"/>
    <w:rsid w:val="0B440B8A"/>
    <w:rsid w:val="0C2F8FEE"/>
    <w:rsid w:val="0C919CEF"/>
    <w:rsid w:val="0D147E91"/>
    <w:rsid w:val="0DC24AB0"/>
    <w:rsid w:val="0EB3B8CE"/>
    <w:rsid w:val="10A8DF23"/>
    <w:rsid w:val="10E93178"/>
    <w:rsid w:val="11197248"/>
    <w:rsid w:val="11336234"/>
    <w:rsid w:val="13E3A0B4"/>
    <w:rsid w:val="16A55989"/>
    <w:rsid w:val="16BC9523"/>
    <w:rsid w:val="16D9A6A4"/>
    <w:rsid w:val="17A2A3B8"/>
    <w:rsid w:val="18145704"/>
    <w:rsid w:val="18A72D12"/>
    <w:rsid w:val="198A1171"/>
    <w:rsid w:val="19FDB0AB"/>
    <w:rsid w:val="1ADA447A"/>
    <w:rsid w:val="1B5D3223"/>
    <w:rsid w:val="1B9E16D8"/>
    <w:rsid w:val="1CDA5C28"/>
    <w:rsid w:val="1D9B0992"/>
    <w:rsid w:val="1ED121CE"/>
    <w:rsid w:val="1FADB59D"/>
    <w:rsid w:val="20BF8256"/>
    <w:rsid w:val="210C39FB"/>
    <w:rsid w:val="2223D178"/>
    <w:rsid w:val="22808FFA"/>
    <w:rsid w:val="236FFEBD"/>
    <w:rsid w:val="24976DBF"/>
    <w:rsid w:val="2535EE46"/>
    <w:rsid w:val="2545C027"/>
    <w:rsid w:val="26AF97DD"/>
    <w:rsid w:val="26F791B7"/>
    <w:rsid w:val="2724917E"/>
    <w:rsid w:val="28376B10"/>
    <w:rsid w:val="28C28BA1"/>
    <w:rsid w:val="298A4C39"/>
    <w:rsid w:val="2ACF603C"/>
    <w:rsid w:val="2B2CA955"/>
    <w:rsid w:val="2BCB02DA"/>
    <w:rsid w:val="2BCE47A1"/>
    <w:rsid w:val="2CA28EB2"/>
    <w:rsid w:val="2D6AF891"/>
    <w:rsid w:val="2D7874AA"/>
    <w:rsid w:val="2DFC6D44"/>
    <w:rsid w:val="2E694EF8"/>
    <w:rsid w:val="3020DD61"/>
    <w:rsid w:val="30D4903A"/>
    <w:rsid w:val="30DDCF56"/>
    <w:rsid w:val="315DB08F"/>
    <w:rsid w:val="3226D3E0"/>
    <w:rsid w:val="3327B0A2"/>
    <w:rsid w:val="332E0751"/>
    <w:rsid w:val="335B4520"/>
    <w:rsid w:val="338FC11A"/>
    <w:rsid w:val="352A479B"/>
    <w:rsid w:val="37048D19"/>
    <w:rsid w:val="37A5816C"/>
    <w:rsid w:val="389B7239"/>
    <w:rsid w:val="38B20D25"/>
    <w:rsid w:val="38EFCEC9"/>
    <w:rsid w:val="39842078"/>
    <w:rsid w:val="398551AD"/>
    <w:rsid w:val="3A08C685"/>
    <w:rsid w:val="3A1B2D07"/>
    <w:rsid w:val="3A357967"/>
    <w:rsid w:val="3BDD88A4"/>
    <w:rsid w:val="3CA05468"/>
    <w:rsid w:val="3D6EE35C"/>
    <w:rsid w:val="3D87E98F"/>
    <w:rsid w:val="3E1CE857"/>
    <w:rsid w:val="3E25124E"/>
    <w:rsid w:val="3E2BA60A"/>
    <w:rsid w:val="3EDE8C4C"/>
    <w:rsid w:val="3EF02CDF"/>
    <w:rsid w:val="3F028EA0"/>
    <w:rsid w:val="3F0AB3BD"/>
    <w:rsid w:val="3FD02548"/>
    <w:rsid w:val="428BEBD5"/>
    <w:rsid w:val="42961428"/>
    <w:rsid w:val="43BC161E"/>
    <w:rsid w:val="445E5002"/>
    <w:rsid w:val="44A193BF"/>
    <w:rsid w:val="44AA3783"/>
    <w:rsid w:val="44E9CC08"/>
    <w:rsid w:val="45DFA9FF"/>
    <w:rsid w:val="463D6420"/>
    <w:rsid w:val="4680997E"/>
    <w:rsid w:val="46859C69"/>
    <w:rsid w:val="478FAC0D"/>
    <w:rsid w:val="487A85C3"/>
    <w:rsid w:val="48D0710E"/>
    <w:rsid w:val="4986D3C4"/>
    <w:rsid w:val="4A1D68BF"/>
    <w:rsid w:val="4B7CF502"/>
    <w:rsid w:val="4BD94D65"/>
    <w:rsid w:val="4C9D344E"/>
    <w:rsid w:val="4D7BF113"/>
    <w:rsid w:val="4E2F4DA8"/>
    <w:rsid w:val="4F6F8E46"/>
    <w:rsid w:val="4FCC225D"/>
    <w:rsid w:val="4FD49C7B"/>
    <w:rsid w:val="4FDE29B6"/>
    <w:rsid w:val="50543908"/>
    <w:rsid w:val="510B9F10"/>
    <w:rsid w:val="5149652A"/>
    <w:rsid w:val="52EF8CAB"/>
    <w:rsid w:val="52F30EA6"/>
    <w:rsid w:val="53233C0E"/>
    <w:rsid w:val="53642B26"/>
    <w:rsid w:val="5375CC5D"/>
    <w:rsid w:val="5683F997"/>
    <w:rsid w:val="569B79DB"/>
    <w:rsid w:val="5730252C"/>
    <w:rsid w:val="58748A31"/>
    <w:rsid w:val="58DBCDBF"/>
    <w:rsid w:val="595A76C0"/>
    <w:rsid w:val="598CF1D4"/>
    <w:rsid w:val="59FB9C9B"/>
    <w:rsid w:val="5A882A17"/>
    <w:rsid w:val="5B7F1158"/>
    <w:rsid w:val="5B952642"/>
    <w:rsid w:val="5B95A806"/>
    <w:rsid w:val="5B9FAAEC"/>
    <w:rsid w:val="5D1C5EA3"/>
    <w:rsid w:val="5D306CCA"/>
    <w:rsid w:val="5F3F0670"/>
    <w:rsid w:val="60652747"/>
    <w:rsid w:val="60EDB197"/>
    <w:rsid w:val="610BE595"/>
    <w:rsid w:val="616EFE5E"/>
    <w:rsid w:val="617DE06B"/>
    <w:rsid w:val="61E2D8D8"/>
    <w:rsid w:val="61E847E2"/>
    <w:rsid w:val="62C687F9"/>
    <w:rsid w:val="635F37D8"/>
    <w:rsid w:val="6431E4E8"/>
    <w:rsid w:val="65044342"/>
    <w:rsid w:val="652F2BFD"/>
    <w:rsid w:val="65A0D950"/>
    <w:rsid w:val="665FF546"/>
    <w:rsid w:val="6677DEF8"/>
    <w:rsid w:val="670E2C25"/>
    <w:rsid w:val="676044AD"/>
    <w:rsid w:val="677BA06B"/>
    <w:rsid w:val="6819809E"/>
    <w:rsid w:val="69E695D1"/>
    <w:rsid w:val="6A003E80"/>
    <w:rsid w:val="6A952FC8"/>
    <w:rsid w:val="6D1D9F1B"/>
    <w:rsid w:val="6E902510"/>
    <w:rsid w:val="6EBDA551"/>
    <w:rsid w:val="6F7C8515"/>
    <w:rsid w:val="7106E0B4"/>
    <w:rsid w:val="72E1259E"/>
    <w:rsid w:val="74B72379"/>
    <w:rsid w:val="776ECED7"/>
    <w:rsid w:val="7773E4DD"/>
    <w:rsid w:val="7780E184"/>
    <w:rsid w:val="77993869"/>
    <w:rsid w:val="7A25D7B4"/>
    <w:rsid w:val="7AAF280F"/>
    <w:rsid w:val="7C083DFF"/>
    <w:rsid w:val="7C57DD29"/>
    <w:rsid w:val="7D7C624F"/>
    <w:rsid w:val="7E171C46"/>
    <w:rsid w:val="7ED17314"/>
    <w:rsid w:val="7EDB26FD"/>
    <w:rsid w:val="7F798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62E1"/>
  <w15:chartTrackingRefBased/>
  <w15:docId w15:val="{6582626A-8964-4E62-A652-230681F0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46D1F"/>
    <w:pPr>
      <w:spacing w:after="0" w:line="240" w:lineRule="auto"/>
    </w:pPr>
  </w:style>
  <w:style w:type="paragraph" w:styleId="NoSpacing">
    <w:name w:val="No Spacing"/>
    <w:uiPriority w:val="1"/>
    <w:qFormat/>
    <w:rsid w:val="006C75B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82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055e01-bbd9-434d-899a-d6f69cef31a1">
      <UserInfo>
        <DisplayName>Rhian Davies</DisplayName>
        <AccountId>13</AccountId>
        <AccountType/>
      </UserInfo>
      <UserInfo>
        <DisplayName>Alex Osborne</DisplayName>
        <AccountId>29</AccountId>
        <AccountType/>
      </UserInfo>
      <UserInfo>
        <DisplayName>Leandra Craine</DisplayName>
        <AccountId>40</AccountId>
        <AccountType/>
      </UserInfo>
      <UserInfo>
        <DisplayName>Kat Watkins</DisplayName>
        <AccountId>61</AccountId>
        <AccountType/>
      </UserInfo>
      <UserInfo>
        <DisplayName>Elin Williams</DisplayName>
        <AccountId>30</AccountId>
        <AccountType/>
      </UserInfo>
      <UserInfo>
        <DisplayName>Philip  Westcott</DisplayName>
        <AccountId>39</AccountId>
        <AccountType/>
      </UserInfo>
      <UserInfo>
        <DisplayName>Shaun Bendle</DisplayName>
        <AccountId>38</AccountId>
        <AccountType/>
      </UserInfo>
      <UserInfo>
        <DisplayName>Emma Cooksey</DisplayName>
        <AccountId>16</AccountId>
        <AccountType/>
      </UserInfo>
      <UserInfo>
        <DisplayName>Megan Thomas</DisplayName>
        <AccountId>34</AccountId>
        <AccountType/>
      </UserInfo>
      <UserInfo>
        <DisplayName>Miranda Evans</DisplayName>
        <AccountId>14</AccountId>
        <AccountType/>
      </UserInfo>
      <UserInfo>
        <DisplayName>Gillian Styles</DisplayName>
        <AccountId>15</AccountId>
        <AccountType/>
      </UserInfo>
    </SharedWithUsers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28A73-5DD7-46E8-9667-C554B404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AE132-D64E-4C57-A20F-FED8520927B5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9eecfcf3-e1d2-4306-96b9-ded5fb9f19cb"/>
    <ds:schemaRef ds:uri="e2055e01-bbd9-434d-899a-d6f69cef31a1"/>
    <ds:schemaRef ds:uri="05bf303f-b188-4a65-a700-9ee02aeaba95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3AFA833-DC1F-4910-9233-94BAE3A49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Evans</dc:creator>
  <cp:keywords/>
  <dc:description/>
  <cp:lastModifiedBy>Leandra Craine</cp:lastModifiedBy>
  <cp:revision>3</cp:revision>
  <dcterms:created xsi:type="dcterms:W3CDTF">2023-10-10T12:22:00Z</dcterms:created>
  <dcterms:modified xsi:type="dcterms:W3CDTF">2023-10-12T08:12:00Z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0x010100A1C4398C7EE2DE4088EE4AA05349E93C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